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E8EE"/>
  <w:body>
    <w:p w14:paraId="0C80B35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548640</wp:posOffset>
                </wp:positionV>
                <wp:extent cx="6727190" cy="79692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190" cy="79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36CA7">
                            <w:pPr>
                              <w:spacing w:line="1291" w:lineRule="exact"/>
                              <w:jc w:val="center"/>
                              <w:rPr>
                                <w:rFonts w:ascii="Lilita One" w:hAnsi="Lilita One"/>
                                <w:color w:val="1A8083"/>
                                <w:kern w:val="2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1A8083"/>
                                <w:kern w:val="24"/>
                                <w:sz w:val="92"/>
                                <w:szCs w:val="92"/>
                              </w:rPr>
                              <w:t>Pediatric SBAR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27.6pt;margin-top:43.2pt;height:62.75pt;width:529.7pt;z-index:251659264;mso-width-relative:page;mso-height-relative:page;" filled="f" stroked="f" coordsize="21600,21600" o:gfxdata="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NPX8O1gAAAAoBAAAPAAAAAAAAAAEAIAAAACIAAABkcnMvZG93bnJldi54bWxQSwECFAAUAAAA&#10;CACHTuJArHbS4rcBAAB/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1B36CA7">
                      <w:pPr>
                        <w:spacing w:line="1291" w:lineRule="exact"/>
                        <w:jc w:val="center"/>
                        <w:rPr>
                          <w:rFonts w:ascii="Lilita One" w:hAnsi="Lilita One"/>
                          <w:color w:val="1A8083"/>
                          <w:kern w:val="24"/>
                          <w:sz w:val="92"/>
                          <w:szCs w:val="92"/>
                        </w:rPr>
                      </w:pPr>
                      <w:r>
                        <w:rPr>
                          <w:rFonts w:ascii="Lilita One" w:hAnsi="Lilita One"/>
                          <w:color w:val="1A8083"/>
                          <w:kern w:val="24"/>
                          <w:sz w:val="92"/>
                          <w:szCs w:val="92"/>
                        </w:rPr>
                        <w:t>Pediatric SBAR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1661160</wp:posOffset>
                </wp:positionV>
                <wp:extent cx="6650990" cy="2214245"/>
                <wp:effectExtent l="0" t="19050" r="0" b="0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2214245"/>
                          <a:chOff x="0" y="1093803"/>
                          <a:chExt cx="6651234" cy="221466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379112"/>
                            <a:ext cx="6651234" cy="1929355"/>
                            <a:chOff x="0" y="1379112"/>
                            <a:chExt cx="4253602" cy="1233863"/>
                          </a:xfrm>
                        </wpg:grpSpPr>
                        <wps:wsp>
                          <wps:cNvPr id="6" name="Freeform 4"/>
                          <wps:cNvSpPr/>
                          <wps:spPr>
                            <a:xfrm>
                              <a:off x="0" y="1379112"/>
                              <a:ext cx="4253602" cy="1233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1233863">
                                  <a:moveTo>
                                    <a:pt x="4129141" y="1233863"/>
                                  </a:moveTo>
                                  <a:lnTo>
                                    <a:pt x="124460" y="1233863"/>
                                  </a:lnTo>
                                  <a:cubicBezTo>
                                    <a:pt x="55880" y="1233863"/>
                                    <a:pt x="0" y="1177983"/>
                                    <a:pt x="0" y="110940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1109403"/>
                                  </a:lnTo>
                                  <a:cubicBezTo>
                                    <a:pt x="4253602" y="1177983"/>
                                    <a:pt x="4197721" y="1233863"/>
                                    <a:pt x="4129141" y="12338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1093803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"/>
                        <wps:cNvSpPr txBox="1"/>
                        <wps:spPr>
                          <a:xfrm>
                            <a:off x="257468" y="1254381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63AB6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257459" y="1739763"/>
                            <a:ext cx="6098129" cy="14563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8F74D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Patient Name: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Sarah Johnson</w:t>
                              </w: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                      Age: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 years</w:t>
                              </w: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                                Gender: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Female</w:t>
                              </w:r>
                            </w:p>
                            <w:p w14:paraId="2A741BAB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Medical Record Number: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12345</w:t>
                              </w: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                Time of Admission: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10:00 AM 03/25/2023</w:t>
                              </w:r>
                            </w:p>
                            <w:p w14:paraId="435628AB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Reason for Admission: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Asthma exacerbation</w:t>
                              </w:r>
                            </w:p>
                            <w:p w14:paraId="5B62EEC7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Current Diagnosis: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Acute Asthma Exacerbation</w:t>
                              </w:r>
                            </w:p>
                            <w:p w14:paraId="7D6F2D25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Allergies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: None reported</w:t>
                              </w:r>
                            </w:p>
                            <w:p w14:paraId="2D23D104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Current Medications: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Salbutamol inhaler (as needed)</w:t>
                              </w:r>
                            </w:p>
                            <w:p w14:paraId="52164192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Responsible Party: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Mother (Jane Johnson)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33.6pt;margin-top:130.8pt;height:174.35pt;width:523.7pt;z-index:251660288;mso-width-relative:page;mso-height-relative:page;" coordorigin="0,1093803" coordsize="6651234,2214664" o:gfxdata="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">
                <o:lock v:ext="edit" aspectratio="f"/>
                <v:group id="Group 1" o:spid="_x0000_s1026" o:spt="203" style="position:absolute;left:0;top:1379112;height:1929355;width:6651234;" coordorigin="0,1379112" coordsize="4253602,1233863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0;top:1379112;height:1233863;width:4253602;" fillcolor="#FFFFFF" filled="t" stroked="f" coordsize="4253602,1233863" o:gfxdata="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GkP68AAAA&#10;2gAAAA8AAAAAAAAAAQAgAAAAIgAAAGRycy9kb3ducmV2LnhtbFBLAQIUABQAAAAIAIdO4kAzLwWe&#10;OwAAADkAAAAQAAAAAAAAAAEAIAAAAAsBAABkcnMvc2hhcGV4bWwueG1sUEsFBgAAAAAGAAYAWwEA&#10;ALUDAAAAAA==&#10;" path="m4129141,1233863l124460,1233863c55880,1233863,0,1177983,0,1109403l0,124460c0,55880,55880,0,124460,0l4129141,0c4197721,0,4253602,55880,4253602,124460l4253602,1109403c4253602,1177983,4197721,1233863,4129141,1233863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3" o:spid="_x0000_s1026" o:spt="75" type="#_x0000_t75" style="position:absolute;left:151256;top:1093803;height:570617;width:1769355;rotation:225373f;" filled="f" o:preferrelative="t" stroked="f" coordsize="21600,21600" o:gfxdata="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P6y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TextBox 6" o:spid="_x0000_s1026" o:spt="202" type="#_x0000_t202" style="position:absolute;left:257468;top:1254381;height:246650;width:1669709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963AB6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SITUATION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257459;top:1739763;height:1456331;width:6098129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38F74D">
                        <w:pPr>
                          <w:spacing w:line="336" w:lineRule="auto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Patient Name: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Sarah Johnson</w:t>
                        </w: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                      Age: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5 years</w:t>
                        </w: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                                Gender: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Female</w:t>
                        </w:r>
                      </w:p>
                      <w:p w14:paraId="2A741BAB">
                        <w:pPr>
                          <w:spacing w:line="336" w:lineRule="auto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Medical Record Number: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12345</w:t>
                        </w: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                Time of Admission: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10:00 AM 03/25/2023</w:t>
                        </w:r>
                      </w:p>
                      <w:p w14:paraId="435628AB">
                        <w:pPr>
                          <w:spacing w:line="336" w:lineRule="auto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Reason for Admission: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Asthma exacerbation</w:t>
                        </w:r>
                      </w:p>
                      <w:p w14:paraId="5B62EEC7">
                        <w:pPr>
                          <w:spacing w:line="336" w:lineRule="auto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Current Diagnosis: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Acute Asthma Exacerbation</w:t>
                        </w:r>
                      </w:p>
                      <w:p w14:paraId="7D6F2D25">
                        <w:pPr>
                          <w:spacing w:line="336" w:lineRule="auto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Allergies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: None reported</w:t>
                        </w:r>
                      </w:p>
                      <w:p w14:paraId="2D23D104">
                        <w:pPr>
                          <w:spacing w:line="336" w:lineRule="auto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Current Medications: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Salbutamol inhaler (as needed)</w:t>
                        </w:r>
                      </w:p>
                      <w:p w14:paraId="52164192">
                        <w:pPr>
                          <w:spacing w:line="336" w:lineRule="auto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Responsible Party: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Mother (Jane Johnson)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4170680</wp:posOffset>
                </wp:positionV>
                <wp:extent cx="6650990" cy="1600835"/>
                <wp:effectExtent l="0" t="19050" r="0" b="0"/>
                <wp:wrapNone/>
                <wp:docPr id="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600835"/>
                          <a:chOff x="0" y="3603609"/>
                          <a:chExt cx="6651234" cy="1600989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3888917"/>
                            <a:ext cx="6651234" cy="1315681"/>
                            <a:chOff x="0" y="3888917"/>
                            <a:chExt cx="4253602" cy="841405"/>
                          </a:xfrm>
                        </wpg:grpSpPr>
                        <wps:wsp>
                          <wps:cNvPr id="11" name="Freeform 9"/>
                          <wps:cNvSpPr/>
                          <wps:spPr>
                            <a:xfrm>
                              <a:off x="0" y="3888917"/>
                              <a:ext cx="4253602" cy="841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841405">
                                  <a:moveTo>
                                    <a:pt x="4129141" y="841405"/>
                                  </a:moveTo>
                                  <a:lnTo>
                                    <a:pt x="124460" y="841405"/>
                                  </a:lnTo>
                                  <a:cubicBezTo>
                                    <a:pt x="55880" y="841405"/>
                                    <a:pt x="0" y="785525"/>
                                    <a:pt x="0" y="71694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716945"/>
                                  </a:lnTo>
                                  <a:cubicBezTo>
                                    <a:pt x="4253602" y="785525"/>
                                    <a:pt x="4197721" y="841405"/>
                                    <a:pt x="4129141" y="8414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3603609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1"/>
                        <wps:cNvSpPr txBox="1"/>
                        <wps:spPr>
                          <a:xfrm>
                            <a:off x="257468" y="3764186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CEF98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257459" y="4235295"/>
                            <a:ext cx="6098129" cy="624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E2BA4">
                              <w:pPr>
                                <w:spacing w:line="336" w:lineRule="auto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Sarah Johnson was brought to the pediatric ward by her mother, Jane Johnson, due to worsening symptoms of asthma. She has a history of asthma and has been using her Salbutamol inhaler as needed. However, her symptoms have not improved, and she has developed a persistent cough and difficulty breathing. Sarah has no known drug allergies.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o:spt="203" style="position:absolute;left:0pt;margin-left:33.6pt;margin-top:328.4pt;height:126.05pt;width:523.7pt;z-index:251661312;mso-width-relative:page;mso-height-relative:page;" coordorigin="0,3603609" coordsize="6651234,1600989" o:gfxdata="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">
                <o:lock v:ext="edit" aspectratio="f"/>
                <v:group id="Group 7" o:spid="_x0000_s1026" o:spt="203" style="position:absolute;left:0;top:3888917;height:1315681;width:6651234;" coordorigin="0,3888917" coordsize="4253602,84140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" o:spid="_x0000_s1026" o:spt="100" style="position:absolute;left:0;top:3888917;height:841405;width:4253602;" fillcolor="#FFFFFF" filled="t" stroked="f" coordsize="4253602,841405" o:gfxdata="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gYhrsAAADb&#10;AAAADwAAAAAAAAABACAAAAAiAAAAZHJzL2Rvd25yZXYueG1sUEsBAhQAFAAAAAgAh07iQDMvBZ47&#10;AAAAOQAAABAAAAAAAAAAAQAgAAAACgEAAGRycy9zaGFwZXhtbC54bWxQSwUGAAAAAAYABgBbAQAA&#10;tAMAAAAA&#10;" path="m4129141,841405l124460,841405c55880,841405,0,785525,0,716945l0,124460c0,55880,55880,0,124460,0l4129141,0c4197721,0,4253602,55880,4253602,124460l4253602,716945c4253602,785525,4197721,841405,4129141,84140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8" o:spid="_x0000_s1026" o:spt="75" type="#_x0000_t75" style="position:absolute;left:151256;top:3603609;height:570617;width:1769355;rotation:225373f;" filled="f" o:preferrelative="t" stroked="f" coordsize="21600,21600" o:gfxdata="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fq0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TextBox 11" o:spid="_x0000_s1026" o:spt="202" type="#_x0000_t202" style="position:absolute;left:257468;top:3764186;height:246650;width:1669709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ACEF98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BACKGROUND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57459;top:4235295;height:624265;width:6098129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9E2BA4">
                        <w:pPr>
                          <w:spacing w:line="336" w:lineRule="auto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Sarah Johnson was brought to the pediatric ward by her mother, Jane Johnson, due to worsening symptoms of asthma. She has a history of asthma and has been using her Salbutamol inhaler as needed. However, her symptoms have not improved, and she has developed a persistent cough and difficulty breathing. Sarah has no known drug allergies.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6067425</wp:posOffset>
                </wp:positionV>
                <wp:extent cx="6650990" cy="1802765"/>
                <wp:effectExtent l="0" t="0" r="3810" b="24130"/>
                <wp:wrapNone/>
                <wp:docPr id="2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802881"/>
                          <a:chOff x="0" y="5499740"/>
                          <a:chExt cx="6651234" cy="1803266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5785048"/>
                            <a:ext cx="6651234" cy="1517958"/>
                            <a:chOff x="0" y="5785048"/>
                            <a:chExt cx="4253602" cy="970766"/>
                          </a:xfrm>
                        </wpg:grpSpPr>
                        <wps:wsp>
                          <wps:cNvPr id="16" name="Freeform 14"/>
                          <wps:cNvSpPr/>
                          <wps:spPr>
                            <a:xfrm>
                              <a:off x="0" y="5785048"/>
                              <a:ext cx="4253602" cy="970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970766">
                                  <a:moveTo>
                                    <a:pt x="4129141" y="970766"/>
                                  </a:moveTo>
                                  <a:lnTo>
                                    <a:pt x="124460" y="970766"/>
                                  </a:lnTo>
                                  <a:cubicBezTo>
                                    <a:pt x="55880" y="970766"/>
                                    <a:pt x="0" y="914886"/>
                                    <a:pt x="0" y="84630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846306"/>
                                  </a:lnTo>
                                  <a:cubicBezTo>
                                    <a:pt x="4253602" y="914886"/>
                                    <a:pt x="4197721" y="970766"/>
                                    <a:pt x="4129141" y="970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5499740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6"/>
                        <wps:cNvSpPr txBox="1"/>
                        <wps:spPr>
                          <a:xfrm>
                            <a:off x="257468" y="5660317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3AE6D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257459" y="6175713"/>
                            <a:ext cx="6098129" cy="1040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AE5AF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Airway:</w:t>
                              </w: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Patent, with mild inspiratory and expiratory wheezing. Oxygen saturation is 92% on room air.</w:t>
                              </w:r>
                            </w:p>
                            <w:p w14:paraId="7EBA551E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Breathing: </w:t>
                              </w: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Mild tachypnea with shallow breathing. Accessory muscle use is noted.</w:t>
                              </w:r>
                            </w:p>
                            <w:p w14:paraId="4D606B7D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Circulation:</w:t>
                              </w: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Regular heart rate, no murmurs or gallops heard. Peripheral pulses are 2+ and symmetric.</w:t>
                              </w:r>
                            </w:p>
                            <w:p w14:paraId="0708838A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Neurological:</w:t>
                              </w: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Alert and oriented, no neurological deficits noted.</w:t>
                              </w:r>
                            </w:p>
                            <w:p w14:paraId="6CAAF289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Skin:</w:t>
                              </w: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Warm and dry, no rashes or lesions noted.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33.6pt;margin-top:477.75pt;height:141.95pt;width:523.7pt;z-index:251662336;mso-width-relative:page;mso-height-relative:page;" coordorigin="0,5499740" coordsize="6651234,1803266" o:gfxdata="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">
                <o:lock v:ext="edit" aspectratio="f"/>
                <v:group id="Group 12" o:spid="_x0000_s1026" o:spt="203" style="position:absolute;left:0;top:5785048;height:1517958;width:6651234;" coordorigin="0,5785048" coordsize="4253602,970766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4" o:spid="_x0000_s1026" o:spt="100" style="position:absolute;left:0;top:5785048;height:970766;width:4253602;" fillcolor="#FFFFFF" filled="t" stroked="f" coordsize="4253602,970766" o:gfxdata="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KSgK5AAAA2wAA&#10;AA8AAAAAAAAAAQAgAAAAIgAAAGRycy9kb3ducmV2LnhtbFBLAQIUABQAAAAIAIdO4kAzLwWeOwAA&#10;ADkAAAAQAAAAAAAAAAEAIAAAAAgBAABkcnMvc2hhcGV4bWwueG1sUEsFBgAAAAAGAAYAWwEAALID&#10;AAAAAA==&#10;" path="m4129141,970766l124460,970766c55880,970766,0,914886,0,846306l0,124460c0,55880,55880,0,124460,0l4129141,0c4197721,0,4253602,55880,4253602,124460l4253602,846306c4253602,914886,4197721,970766,4129141,97076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13" o:spid="_x0000_s1026" o:spt="75" type="#_x0000_t75" style="position:absolute;left:151256;top:5499740;height:570617;width:1769355;rotation:225373f;" filled="f" o:preferrelative="t" stroked="f" coordsize="21600,21600" o:gfxdata="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S03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TextBox 16" o:spid="_x0000_s1026" o:spt="202" type="#_x0000_t202" style="position:absolute;left:257468;top:5660317;height:246650;width:1669709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B3AE6D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ASSESSMENT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257459;top:6175713;height:1040419;width:6098129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2AE5AF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Airway:</w:t>
                        </w: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Patent, with mild inspiratory and expiratory wheezing. Oxygen saturation is 92% on room air.</w:t>
                        </w:r>
                      </w:p>
                      <w:p w14:paraId="7EBA551E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Breathing: </w:t>
                        </w: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Mild tachypnea with shallow breathing. Accessory muscle use is noted.</w:t>
                        </w:r>
                      </w:p>
                      <w:p w14:paraId="4D606B7D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Circulation:</w:t>
                        </w: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Regular heart rate, no murmurs or gallops heard. Peripheral pulses are 2+ and symmetric.</w:t>
                        </w:r>
                      </w:p>
                      <w:p w14:paraId="0708838A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Neurological:</w:t>
                        </w: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Alert and oriented, no neurological deficits noted.</w:t>
                        </w:r>
                      </w:p>
                      <w:p w14:paraId="6CAAF289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Skin:</w:t>
                        </w: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Warm and dry, no rashes or lesions noted.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8165465</wp:posOffset>
                </wp:positionV>
                <wp:extent cx="6650990" cy="1812290"/>
                <wp:effectExtent l="0" t="19050" r="0" b="0"/>
                <wp:wrapNone/>
                <wp:docPr id="2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812290"/>
                          <a:chOff x="0" y="7598148"/>
                          <a:chExt cx="6651234" cy="1812791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7883456"/>
                            <a:ext cx="6651234" cy="1527483"/>
                            <a:chOff x="0" y="7883456"/>
                            <a:chExt cx="4253602" cy="976857"/>
                          </a:xfrm>
                        </wpg:grpSpPr>
                        <wps:wsp>
                          <wps:cNvPr id="21" name="Freeform 19"/>
                          <wps:cNvSpPr/>
                          <wps:spPr>
                            <a:xfrm>
                              <a:off x="0" y="7883456"/>
                              <a:ext cx="4253602" cy="976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976857">
                                  <a:moveTo>
                                    <a:pt x="4129141" y="976857"/>
                                  </a:moveTo>
                                  <a:lnTo>
                                    <a:pt x="124460" y="976857"/>
                                  </a:lnTo>
                                  <a:cubicBezTo>
                                    <a:pt x="55880" y="976857"/>
                                    <a:pt x="0" y="920977"/>
                                    <a:pt x="0" y="85239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852397"/>
                                  </a:lnTo>
                                  <a:cubicBezTo>
                                    <a:pt x="4253602" y="920977"/>
                                    <a:pt x="4197721" y="976857"/>
                                    <a:pt x="4129141" y="9768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7598148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1"/>
                        <wps:cNvSpPr txBox="1"/>
                        <wps:spPr>
                          <a:xfrm>
                            <a:off x="257468" y="7758725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96A4B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2"/>
                        <wps:cNvSpPr txBox="1"/>
                        <wps:spPr>
                          <a:xfrm>
                            <a:off x="257459" y="8217406"/>
                            <a:ext cx="6098129" cy="10404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52EED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Administer nebulized Salbutamol 2.5 mg every 20 minutes as needed for the next 2 hours.</w:t>
                              </w:r>
                            </w:p>
                            <w:p w14:paraId="25763C1A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Administer IV corticosteroids.</w:t>
                              </w:r>
                            </w:p>
                            <w:p w14:paraId="43EC6A9E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Obtain chest x-ray.</w:t>
                              </w:r>
                            </w:p>
                            <w:p w14:paraId="5FC2F993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Monitor oxygen saturation and respiratory status closely.</w:t>
                              </w:r>
                            </w:p>
                            <w:p w14:paraId="55ED75DC">
                              <w:pPr>
                                <w:pStyle w:val="4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Consult with respiratory therapist and pediatrician regarding further management.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33.6pt;margin-top:642.95pt;height:142.7pt;width:523.7pt;z-index:251663360;mso-width-relative:page;mso-height-relative:page;" coordorigin="0,7598148" coordsize="6651234,1812791" o:gfxdata="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">
                <o:lock v:ext="edit" aspectratio="f"/>
                <v:group id="Group 17" o:spid="_x0000_s1026" o:spt="203" style="position:absolute;left:0;top:7883456;height:1527483;width:6651234;" coordorigin="0,7883456" coordsize="4253602,976857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9" o:spid="_x0000_s1026" o:spt="100" style="position:absolute;left:0;top:7883456;height:976857;width:4253602;" fillcolor="#FFFFFF" filled="t" stroked="f" coordsize="4253602,976857" o:gfxdata="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eKqL4A&#10;AADbAAAADwAAAAAAAAABACAAAAAiAAAAZHJzL2Rvd25yZXYueG1sUEsBAhQAFAAAAAgAh07iQDMv&#10;BZ47AAAAOQAAABAAAAAAAAAAAQAgAAAADQEAAGRycy9zaGFwZXhtbC54bWxQSwUGAAAAAAYABgBb&#10;AQAAtwMAAAAA&#10;" path="m4129141,976857l124460,976857c55880,976857,0,920977,0,852397l0,124460c0,55880,55880,0,124460,0l4129141,0c4197721,0,4253602,55880,4253602,124460l4253602,852397c4253602,920977,4197721,976857,4129141,976857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18" o:spid="_x0000_s1026" o:spt="75" type="#_x0000_t75" style="position:absolute;left:151256;top:7598148;height:570617;width:1769355;rotation:225373f;" filled="f" o:preferrelative="t" stroked="f" coordsize="21600,21600" o:gfxdata="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92f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TextBox 21" o:spid="_x0000_s1026" o:spt="202" type="#_x0000_t202" style="position:absolute;left:257468;top:7758725;height:246650;width:1669709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B96A4B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257459;top:8217406;height:1040418;width:6098129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D52EED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Administer nebulized Salbutamol 2.5 mg every 20 minutes as needed for the next 2 hours.</w:t>
                        </w:r>
                      </w:p>
                      <w:p w14:paraId="25763C1A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Administer IV corticosteroids.</w:t>
                        </w:r>
                      </w:p>
                      <w:p w14:paraId="43EC6A9E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Obtain chest x-ray.</w:t>
                        </w:r>
                      </w:p>
                      <w:p w14:paraId="5FC2F993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Monitor oxygen saturation and respiratory status closely.</w:t>
                        </w:r>
                      </w:p>
                      <w:p w14:paraId="55ED75DC">
                        <w:pPr>
                          <w:pStyle w:val="4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Consult with respiratory therapist and pediatrician regarding further management.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1F23FE8-59F8-5584-0EF4-B3679C78CB4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lita One">
    <w:panose1 w:val="02000000000000000000"/>
    <w:charset w:val="00"/>
    <w:family w:val="auto"/>
    <w:pitch w:val="default"/>
    <w:sig w:usb0="8000002F" w:usb1="4000004A" w:usb2="00000000" w:usb3="00000000" w:csb0="00000001" w:csb1="00000000"/>
    <w:embedRegular r:id="rId2" w:fontKey="{3151DFAB-1E74-5B93-0EF4-B367AE29AE99}"/>
  </w:font>
  <w:font w:name="Open Sauce Sans">
    <w:panose1 w:val="00000700000000000000"/>
    <w:charset w:val="00"/>
    <w:family w:val="auto"/>
    <w:pitch w:val="default"/>
    <w:sig w:usb0="00000007" w:usb1="00000000" w:usb2="00000000" w:usb3="00000000" w:csb0="20000093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501EB3CE-A282-FACE-0EF4-B367D58E3B0E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D16739"/>
    <w:multiLevelType w:val="multilevel"/>
    <w:tmpl w:val="01D16739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">
    <w:nsid w:val="7A851CDD"/>
    <w:multiLevelType w:val="multilevel"/>
    <w:tmpl w:val="7A851CDD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doNotDisplayPageBoundaries w:val="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32D"/>
    <w:rsid w:val="0007432D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EA3F0F"/>
    <w:rsid w:val="00FB6BBE"/>
    <w:rsid w:val="B96BB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numbering.xml" Type="http://schemas.openxmlformats.org/officeDocument/2006/relationships/numbering"/>
<Relationship Id="rId12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LinksUpToDate>false</LinksUpToDate>
  <CharactersWithSpaces>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