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9B" w:rsidRPr="0061419B" w:rsidRDefault="0061419B" w:rsidP="0061419B">
      <w:pPr>
        <w:spacing w:after="60" w:line="63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</w:pPr>
      <w:r w:rsidRPr="0061419B"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  <w:t>Birthday Letter to Cousin</w:t>
      </w:r>
    </w:p>
    <w:p w:rsidR="00AA0499" w:rsidRDefault="00AA0499"/>
    <w:p w:rsidR="0061419B" w:rsidRDefault="0061419B" w:rsidP="0061419B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To,</w:t>
      </w:r>
    </w:p>
    <w:p w:rsidR="0061419B" w:rsidRDefault="0061419B" w:rsidP="0061419B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Paul Peterson</w:t>
      </w:r>
    </w:p>
    <w:p w:rsidR="0061419B" w:rsidRDefault="0061419B" w:rsidP="0061419B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132 Orchard Street</w:t>
      </w:r>
    </w:p>
    <w:p w:rsidR="0061419B" w:rsidRDefault="0061419B" w:rsidP="0061419B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While Rose building</w:t>
      </w:r>
    </w:p>
    <w:p w:rsidR="0061419B" w:rsidRDefault="0061419B" w:rsidP="0061419B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Buckingham, UK</w:t>
      </w:r>
    </w:p>
    <w:p w:rsidR="0061419B" w:rsidRDefault="0061419B" w:rsidP="0061419B">
      <w:pPr>
        <w:pStyle w:val="NormalWeb"/>
        <w:spacing w:before="0" w:beforeAutospacing="0" w:after="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9</w:t>
      </w:r>
      <w:r>
        <w:rPr>
          <w:color w:val="000000"/>
          <w:sz w:val="17"/>
          <w:szCs w:val="17"/>
          <w:bdr w:val="none" w:sz="0" w:space="0" w:color="auto" w:frame="1"/>
          <w:vertAlign w:val="superscript"/>
        </w:rPr>
        <w:t>th</w:t>
      </w:r>
      <w:r>
        <w:rPr>
          <w:color w:val="000000"/>
          <w:sz w:val="23"/>
          <w:szCs w:val="23"/>
        </w:rPr>
        <w:t> August 2012</w:t>
      </w:r>
    </w:p>
    <w:p w:rsidR="0061419B" w:rsidRDefault="0061419B" w:rsidP="0061419B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Dear Paul,</w:t>
      </w:r>
    </w:p>
    <w:p w:rsidR="0061419B" w:rsidRDefault="0061419B" w:rsidP="0061419B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 am writing this letter with a great excitement in my heart. We all are fit and healthy and hope the same with you and uncle too. Well, a very happy birthday to you. I am so glad that I will soon be a part of a birthday party of my </w:t>
      </w:r>
      <w:proofErr w:type="spellStart"/>
      <w:r>
        <w:rPr>
          <w:color w:val="000000"/>
          <w:sz w:val="23"/>
          <w:szCs w:val="23"/>
        </w:rPr>
        <w:t>favourite</w:t>
      </w:r>
      <w:proofErr w:type="spellEnd"/>
      <w:r>
        <w:rPr>
          <w:color w:val="000000"/>
          <w:sz w:val="23"/>
          <w:szCs w:val="23"/>
        </w:rPr>
        <w:t xml:space="preserve"> cousin.</w:t>
      </w:r>
    </w:p>
    <w:p w:rsidR="0061419B" w:rsidRDefault="0061419B" w:rsidP="0061419B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Paul, I am so fond of you. You are not only a cousin brother to me but also my true friend. The comfort that I feel with you while sharing my secret talks, the fun that I carry with myself when you take me out for an ice cream and all those notorious things that we do with other cousin, makes me love you so much. I am grateful to have you as my cousin. Since it is your birthday today, I will come to your home tonight and you can’t escape from giving me a big bash party.</w:t>
      </w:r>
    </w:p>
    <w:p w:rsidR="0061419B" w:rsidRDefault="0061419B" w:rsidP="0061419B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wish you a very happy birthday once again and may you have the best time with your friends and family. May God bless you with his good wishes and blessings.</w:t>
      </w:r>
    </w:p>
    <w:p w:rsidR="0061419B" w:rsidRDefault="0061419B" w:rsidP="0061419B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Happy Birthday!</w:t>
      </w:r>
    </w:p>
    <w:p w:rsidR="0061419B" w:rsidRDefault="0061419B" w:rsidP="0061419B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Love,</w:t>
      </w:r>
    </w:p>
    <w:p w:rsidR="0061419B" w:rsidRDefault="0061419B" w:rsidP="0061419B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Martha Watson</w:t>
      </w:r>
    </w:p>
    <w:p w:rsidR="0061419B" w:rsidRDefault="0061419B">
      <w:bookmarkStart w:id="0" w:name="_GoBack"/>
      <w:bookmarkEnd w:id="0"/>
    </w:p>
    <w:sectPr w:rsidR="00614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9B"/>
    <w:rsid w:val="0061419B"/>
    <w:rsid w:val="00AA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9C3A"/>
  <w15:chartTrackingRefBased/>
  <w15:docId w15:val="{F97E378A-9ED4-402B-861C-7FADB130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4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1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1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156</Words>
  <Characters>892</Characters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