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0340">
      <w:pPr>
        <w:pStyle w:val="BodyText"/>
        <w:kinsoku w:val="0"/>
        <w:overflowPunct w:val="0"/>
        <w:ind w:left="79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99760" cy="584200"/>
                <wp:effectExtent l="26035" t="25400" r="27305" b="1905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5842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AD2844">
                            <w:pPr>
                              <w:pStyle w:val="BodyText"/>
                              <w:kinsoku w:val="0"/>
                              <w:overflowPunct w:val="0"/>
                              <w:spacing w:before="50" w:line="242" w:lineRule="auto"/>
                              <w:ind w:left="1375" w:right="1374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LANDLORD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STATEMENT</w:t>
                            </w:r>
                          </w:p>
                          <w:p w:rsidR="00000000" w:rsidRDefault="00AD2844" w:rsidP="00A30340">
                            <w:pPr>
                              <w:pStyle w:val="BodyText"/>
                              <w:tabs>
                                <w:tab w:val="left" w:pos="4681"/>
                              </w:tabs>
                              <w:kinsoku w:val="0"/>
                              <w:overflowPunct w:val="0"/>
                              <w:spacing w:before="5" w:line="244" w:lineRule="auto"/>
                              <w:ind w:left="2606" w:right="2607" w:hanging="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8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KV+hAIAAAsFAAAOAAAAZHJzL2Uyb0RvYy54bWysVF1v2yAUfZ+0/4B4T22nTppYcaosTqZJ&#10;3YfU7gcQjG00DAxI7G7af98Fx2m7vkzTHIlcm8vhnHsPrG77VqATM5YrmePkKsaISapKLuscf33Y&#10;TxYYWUdkSYSSLMePzOLb9ds3q05nbKoaJUpmEIBIm3U6x41zOosiSxvWEnulNJMwWSnTEgevpo5K&#10;QzpAb0U0jeN51ClTaqMosxa+FsMkXgf8qmLUfa4qyxwSOQZuLowmjAc/RusVyWpDdMPpmQb5BxYt&#10;4RI2vUAVxBF0NPwVVMupUVZV7oqqNlJVxSkLGkBNEv+h5r4hmgUtUByrL2Wy/w+Wfjp9MYiXOZ5j&#10;JEkLLXpgvUPvVI+mvjqdthkk3WtIcz18hi4HpVbfKfrNIqm2DZE12xijuoaREtglfmX0bOmAYz3I&#10;ofuoStiGHJ0KQH1lWl86KAYCdOjS46UzngqFj7P5cnkzhykKc7NFCq0PW5BsXK2Nde+ZapEPcmyg&#10;8wGdnO6s82xINqb4zaTacyFC94VEXY6vFwlgItpqqIWV9aBRCV76RL/EmvqwFQadCHhptve/Mwf7&#10;PK3lDhwteJvjRewfn0QyX5mdLEPsCBdDDKyE9NMgFHieo8E5P5fxcrfYLdJJOp3vJmlcFJPNfptO&#10;5vvkZlZcF9ttkfzyPJM0a3hZMumpji5O0r9zyfk8Df67+PiFpBfK9+F5rTx6SSNUHFSN/0FdsIR3&#10;weAH1x96KIj3yUGVj2AOo6B30Aa4USBolPmBUQenE1ry/UgMw0h8kGAwSHFjYMbgMAZEUliaY4fR&#10;EG7dcOSP2vC6AeTBwlJtwIQVD/54YnG2Lpy4QP58O/gj/fw9ZD3dYevfAAAA//8DAFBLAwQUAAYA&#10;CAAAACEAmUWvQNwAAAAEAQAADwAAAGRycy9kb3ducmV2LnhtbEyPQUvDQBCF74L/YRnBS7G7LVKb&#10;NJtSC1ZvxVh63mSnSTA7G7LbNv57Ry96GXi8x3vfZOvRdeKCQ2g9aZhNFQikytuWag2Hj5eHJYgQ&#10;DVnTeUINXxhgnd/eZCa1/krveCliLbiEQmo0NDH2qZShatCZMPU9EnsnPzgTWQ61tIO5crnr5Fyp&#10;hXSmJV5oTI/bBqvP4uw0vB7d7m13iJPN80ztJ0lZnJLHrdb3d+NmBSLiGP/C8IPP6JAzU+nPZIPo&#10;NPAj8feyt0yeFiBKDclcgcwz+R8+/wYAAP//AwBQSwECLQAUAAYACAAAACEAtoM4kv4AAADhAQAA&#10;EwAAAAAAAAAAAAAAAAAAAAAAW0NvbnRlbnRfVHlwZXNdLnhtbFBLAQItABQABgAIAAAAIQA4/SH/&#10;1gAAAJQBAAALAAAAAAAAAAAAAAAAAC8BAABfcmVscy8ucmVsc1BLAQItABQABgAIAAAAIQC65KV+&#10;hAIAAAsFAAAOAAAAAAAAAAAAAAAAAC4CAABkcnMvZTJvRG9jLnhtbFBLAQItABQABgAIAAAAIQCZ&#10;Ra9A3AAAAAQBAAAPAAAAAAAAAAAAAAAAAN4EAABkcnMvZG93bnJldi54bWxQSwUGAAAAAAQABADz&#10;AAAA5wUAAAAA&#10;" filled="f" strokecolor="#5f5f5f" strokeweight="3pt">
                <v:textbox inset="0,0,0,0">
                  <w:txbxContent>
                    <w:p w:rsidR="00000000" w:rsidRDefault="00AD2844">
                      <w:pPr>
                        <w:pStyle w:val="BodyText"/>
                        <w:kinsoku w:val="0"/>
                        <w:overflowPunct w:val="0"/>
                        <w:spacing w:before="50" w:line="242" w:lineRule="auto"/>
                        <w:ind w:left="1375" w:right="1374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LANDLORD</w:t>
                      </w:r>
                      <w:r>
                        <w:rPr>
                          <w:b/>
                          <w:bCs/>
                          <w:i/>
                          <w:iCs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STATEMENT</w:t>
                      </w:r>
                    </w:p>
                    <w:p w:rsidR="00000000" w:rsidRDefault="00AD2844" w:rsidP="00A30340">
                      <w:pPr>
                        <w:pStyle w:val="BodyText"/>
                        <w:tabs>
                          <w:tab w:val="left" w:pos="4681"/>
                        </w:tabs>
                        <w:kinsoku w:val="0"/>
                        <w:overflowPunct w:val="0"/>
                        <w:spacing w:before="5" w:line="244" w:lineRule="auto"/>
                        <w:ind w:left="2606" w:right="2607" w:hanging="8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AD2844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AD2844">
      <w:pPr>
        <w:pStyle w:val="Heading1"/>
        <w:kinsoku w:val="0"/>
        <w:overflowPunct w:val="0"/>
        <w:spacing w:before="69" w:line="247" w:lineRule="auto"/>
        <w:ind w:right="1171"/>
      </w:pPr>
      <w:r>
        <w:t xml:space="preserve">I hereby authorize </w:t>
      </w:r>
      <w:r>
        <w:rPr>
          <w:spacing w:val="-3"/>
        </w:rPr>
        <w:t xml:space="preserve">you </w:t>
      </w:r>
      <w:r>
        <w:t xml:space="preserve">to furnish to the Henry County General Assistance Office information concerning my application for General Assistance. I release </w:t>
      </w:r>
      <w:r>
        <w:rPr>
          <w:spacing w:val="-3"/>
        </w:rPr>
        <w:t xml:space="preserve">you </w:t>
      </w:r>
      <w:r>
        <w:t>from liability for disclosing this information even if it is</w:t>
      </w:r>
      <w:r>
        <w:t xml:space="preserve"> confidential for the period of one</w:t>
      </w:r>
      <w:r>
        <w:rPr>
          <w:spacing w:val="-23"/>
        </w:rPr>
        <w:t xml:space="preserve"> </w:t>
      </w:r>
      <w:r>
        <w:t xml:space="preserve">(1) </w:t>
      </w:r>
      <w:r>
        <w:rPr>
          <w:spacing w:val="-3"/>
        </w:rPr>
        <w:t xml:space="preserve">year </w:t>
      </w:r>
      <w:r>
        <w:t>from the date of this</w:t>
      </w:r>
      <w:r>
        <w:rPr>
          <w:spacing w:val="-5"/>
        </w:rPr>
        <w:t xml:space="preserve"> </w:t>
      </w:r>
      <w:r>
        <w:t>Release.</w:t>
      </w:r>
    </w:p>
    <w:p w:rsidR="00000000" w:rsidRDefault="00AD284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spacing w:before="4"/>
        <w:ind w:left="0"/>
        <w:rPr>
          <w:sz w:val="12"/>
          <w:szCs w:val="12"/>
        </w:rPr>
      </w:pPr>
    </w:p>
    <w:p w:rsidR="00000000" w:rsidRDefault="00A30340">
      <w:pPr>
        <w:pStyle w:val="BodyText"/>
        <w:tabs>
          <w:tab w:val="left" w:pos="6776"/>
        </w:tabs>
        <w:kinsoku w:val="0"/>
        <w:overflowPunct w:val="0"/>
        <w:spacing w:line="20" w:lineRule="exact"/>
        <w:ind w:left="95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6350" t="8890" r="635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42378" id="Group 3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QfVwMAANkHAAAOAAAAZHJzL2Uyb0RvYy54bWykVdtu2zAMfR+wfxD0OCC1nTppY9QdhlyK&#10;AbsUWPcBiixfMFvyJCVON+zfR1F26qQbNmx+sCmTIg8PKerm9aGpyV5oUymZ0ugipERIrrJKFin9&#10;/LCZXFNiLJMZq5UUKX0Uhr6+ffnipmsTMVWlqjOhCTiRJunalJbWtkkQGF6KhpkL1QoJylzphllY&#10;6iLINOvAe1MH0zCcB53SWasVF8bA35VX0lv0n+eC2495boQldUoBm8W3xvfWvYPbG5YUmrVlxXsY&#10;7B9QNKySEPToasUsIztdPXPVVFwro3J7wVUTqDyvuMAcIJsoPMvmTqtdi7kUSVe0R5qA2jOe/tkt&#10;/7C/16TKUhpTIlkDJcKo5NJR07VFAhZ3uv3U3mufH4jvFP9iQB2c69268MZk271XGbhjO6uQmkOu&#10;G+cCkiYHrMDjsQLiYAmHn5fT6+liBoXioIumV2FfIV5CGZ/t4uW63zeLrvpNU9wRsMSHQ4g9JJcP&#10;dJl5ItL8H5GfStYKrI9xNPVEzgYiN1oI17kk9lyi0UCkGbM40jiIBsj+I38QBjia+Q4e+JtF81/z&#10;wBK+M/ZOKCwB278z1rd+BhIWNuvL/wAO8qaGU/AqICHpCPrsjQeb6MSmJJ51aP+jl+nIwnn4jaPL&#10;kVlIBkdQvmIAxsoBKz/IHixIhLkJE2Jntcq43nDIgZKHyHECLsDKZfYbYwDojLHPB2P/7YNoGB7n&#10;Y0NTAmNj60lvmXXYXAwnkg7KgfyXKQVC3P9G7cWDQgt71r4Q60lby7GV9wLohl72atjh4mBux9gO&#10;8qiyUm2qusZq1dIhmoeLOUIxqq4yp3RojC62y1qTPXNzEZ+etBMzmD8yQ2elYNm6ly2rai9D8Bo5&#10;hv7rmXCdiIPv+yJcrK/X1/Ekns7XkzhcrSZvNst4Mt9EV7PV5Wq5XEU/HLQoTsoqy4R06IYhHMV/&#10;dzb768CPz+MYPsniJNkNPs+TDU5hIMmQy/DF7GCY+MPpJ8lWZY9wULXytwrcgiCUSn+jpIMbJaXm&#10;645pQUn9VsKkWURxDB1qcRHPrqBFiB5rtmMNkxxcpdRS6HQnLq2/tnatrooSIkVYVqnewIDNK3ec&#10;EZ9H1S9g2KGE9wfm0t917oIar9Hq6Ua+/QkAAP//AwBQSwMEFAAGAAgAAAAhAJoFC5PaAAAAAwEA&#10;AA8AAABkcnMvZG93bnJldi54bWxMj0FLw0AQhe+C/2EZwZvdpFKVmE0pRT0VwVYQb9PsNAnNzobs&#10;Nkn/vaMXe3nweMN73+TLybVqoD40ng2kswQUceltw5WBz93r3ROoEJEttp7JwJkCLIvrqxwz60f+&#10;oGEbKyUlHDI0UMfYZVqHsiaHYeY7YskOvncYxfaVtj2OUu5aPU+SB+2wYVmosaN1TeVxe3IG3kYc&#10;V/fpy7A5Htbn793i/WuTkjG3N9PqGVSkKf4fwy++oEMhTHt/YhtUa0AeiX8q2SJ9FLs3ME9AF7m+&#10;ZC9+AAAA//8DAFBLAQItABQABgAIAAAAIQC2gziS/gAAAOEBAAATAAAAAAAAAAAAAAAAAAAAAABb&#10;Q29udGVudF9UeXBlc10ueG1sUEsBAi0AFAAGAAgAAAAhADj9If/WAAAAlAEAAAsAAAAAAAAAAAAA&#10;AAAALwEAAF9yZWxzLy5yZWxzUEsBAi0AFAAGAAgAAAAhAOXQFB9XAwAA2QcAAA4AAAAAAAAAAAAA&#10;AAAALgIAAGRycy9lMm9Eb2MueG1sUEsBAi0AFAAGAAgAAAAhAJoFC5PaAAAAAwEAAA8AAAAAAAAA&#10;AAAAAAAAsQUAAGRycy9kb3ducmV2LnhtbFBLBQYAAAAABAAEAPMAAAC4BgAAAAA=&#10;">
                <v:shape id="Freeform 4" o:spid="_x0000_s1027" style="position:absolute;left:5;top:5;width:5160;height:20;visibility:visible;mso-wrap-style:square;v-text-anchor:top" coordsize="5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9bcIA&#10;AADaAAAADwAAAGRycy9kb3ducmV2LnhtbESPQYvCMBSE7wv+h/AEb2uqoCzVKMui4kGRrQp7fDRv&#10;22LyUppY6783guBxmJlvmPmys0a01PjKsYLRMAFBnDtdcaHgdFx/foHwAVmjcUwK7uRhueh9zDHV&#10;7sa/1GahEBHCPkUFZQh1KqXPS7Loh64mjt6/ayyGKJtC6gZvEW6NHCfJVFqsOC6UWNNPSfklu1oF&#10;5u+4bw9cmd3qPDpsWpvwZbpSatDvvmcgAnXhHX61t1rBBJ5X4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H1twgAAANoAAAAPAAAAAAAAAAAAAAAAAJgCAABkcnMvZG93&#10;bnJldi54bWxQSwUGAAAAAAQABAD1AAAAhwMAAAAA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  <w:r w:rsidR="00AD2844">
        <w:rPr>
          <w:sz w:val="2"/>
          <w:szCs w:val="2"/>
        </w:rPr>
        <w:t xml:space="preserve"> </w:t>
      </w:r>
      <w:r w:rsidR="00AD2844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06550" cy="12700"/>
                <wp:effectExtent l="6985" t="8890" r="5715" b="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0"/>
                          <a:chOff x="0" y="0"/>
                          <a:chExt cx="2530" cy="2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520" cy="20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0"/>
                              <a:gd name="T2" fmla="*/ 2520 w 2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0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0BBCE" id="Group 5" o:spid="_x0000_s1026" style="width:126.5pt;height:1pt;mso-position-horizontal-relative:char;mso-position-vertical-relative:line" coordsize="2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QWQMAANkHAAAOAAAAZHJzL2Uyb0RvYy54bWykVdtu2zAMfR+wfxD0OCC1nTppYzQpilyK&#10;AbsUaPYBiixfMFvyJCVON+zfR1F2mqQoNnR5cGiTIg8PKfLmdl9XZCe0KZWc0ugipERIrtJS5lP6&#10;bb0aXFNiLJMpq5QUU/okDL2dvX930zaJGKpCVanQBJxIk7TNlBbWNkkQGF6ImpkL1QgJykzpmll4&#10;1XmQataC97oKhmE4Dlql00YrLoyBrwuvpDP0n2WC269ZZoQl1ZQCNotPjc+NewazG5bkmjVFyTsY&#10;7A0oalZKCHpwtWCWka0uX7iqS66VUZm94KoOVJaVXGAOkE0UnmVzr9W2wVzypM2bA01A7RlPb3bL&#10;v+weNCnTKR1SIlkNJcKoZOSoaZs8AYt73Tw2D9rnB+Inxb8bUAfneveee2OyaT+rFNyxrVVIzT7T&#10;tXMBSZM9VuDpUAGxt4TDx2gcjkcjKBQHXTS8CrsK8QLK+OIUL5bdueHosjs0xBMBS3w4hNhBcvlA&#10;l5lnIs3/EflYsEZgfYyjqSPysidypYVwnUvGnks06ok0xyweaRxEA2T/lb8RJcARloklPX/DEeSP&#10;5J3xwBK+NfZeKCwB230y1rd+ChIWNu3KvwYHWV3BLfgQkJC0BH12xr1NdGJTEB8N2v/gBdrp4MV5&#10;eMURkHUwC0nvCMqX98BY0WPle9mBBYkwN2FC7KxGGdcbDjlQso4c3eACrFxmrxgDQGd8eWzsD3VB&#10;NAyP87GhKYGxsXFnWNIw67D1ImnhEiH/BQgeWa12Yq3Qwp61L8R61lby2Mp7AXR9L3s1nHAhMbdD&#10;bAf5qLJSrcqqQniVdIjG4WSMJBlVlalTOjRG55t5pcmOubmIv46HEzOYPzJFZ4Vg6bKTLSsrL0Pw&#10;CjmG/uuYcJ2Ig+/XJJwsr5fX8SAejpeDOFwsBnereTwYr6Kr0eJyMZ8vot8OWhQnRZmmQjp0/RCO&#10;4n+7m9068OPzMIZPsjhJdoW/l8kGpzCQZMil/8fsYJj4y+knyUalT3BRtfJbBbYgCIXSPylpYaNM&#10;qfmxZVpQUn2UMGkmURxDh1p8iUdX0CJEH2s2xxomObiaUkuh0504t35tbRtd5gVEirCsUt3BgM1K&#10;d50Rn0fVvcCwQwn3B+bS7Tq3oI7f0ep5I8/+AAAA//8DAFBLAwQUAAYACAAAACEAFpP7BtkAAAAD&#10;AQAADwAAAGRycy9kb3ducmV2LnhtbEyPQUvDQBCF74L/YRnBm92kpSIxm1KKeiqCrSDeptlpEpqd&#10;Ddltkv57Ry/2MszjDW++l68m16qB+tB4NpDOElDEpbcNVwY+968PT6BCRLbYeiYDFwqwKm5vcsys&#10;H/mDhl2slIRwyNBAHWOXaR3KmhyGme+IxTv63mEU2Vfa9jhKuGv1PEketcOG5UONHW1qKk+7szPw&#10;NuK4XqQvw/Z03Fy+98v3r21KxtzfTetnUJGm+H8Mv/iCDoUwHfyZbVCtASkS/6Z48+VC5EGWBHSR&#10;62v24gcAAP//AwBQSwECLQAUAAYACAAAACEAtoM4kv4AAADhAQAAEwAAAAAAAAAAAAAAAAAAAAAA&#10;W0NvbnRlbnRfVHlwZXNdLnhtbFBLAQItABQABgAIAAAAIQA4/SH/1gAAAJQBAAALAAAAAAAAAAAA&#10;AAAAAC8BAABfcmVscy8ucmVsc1BLAQItABQABgAIAAAAIQDgDllQWQMAANkHAAAOAAAAAAAAAAAA&#10;AAAAAC4CAABkcnMvZTJvRG9jLnhtbFBLAQItABQABgAIAAAAIQAWk/sG2QAAAAMBAAAPAAAAAAAA&#10;AAAAAAAAALMFAABkcnMvZG93bnJldi54bWxQSwUGAAAAAAQABADzAAAAuQYAAAAA&#10;">
                <v:shape id="Freeform 6" o:spid="_x0000_s1027" style="position:absolute;left:5;top:5;width:2520;height:20;visibility:visible;mso-wrap-style:square;v-text-anchor:top" coordsize="25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1LA8MA&#10;AADaAAAADwAAAGRycy9kb3ducmV2LnhtbESPwWrDMBBE74H+g9hCL6GW44IprpXQBlJ6jBODr1tr&#10;Y5tYKyMpifv3UaHQ4zAzb5hyM5tRXMn5wbKCVZKCIG6tHrhTUB93z68gfEDWOFomBT/kYbN+WJRY&#10;aHvjiq6H0IkIYV+ggj6EqZDStz0Z9ImdiKN3ss5giNJ1Uju8RbgZZZamuTQ4cFzocaJtT+35cDEK&#10;PvNVmJrm43ub7celbPO6ml2t1NPj/P4GItAc/sN/7S+t4AV+r8Qb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1LA8MAAADaAAAADwAAAAAAAAAAAAAAAACYAgAAZHJzL2Rv&#10;d25yZXYueG1sUEsFBgAAAAAEAAQA9QAAAIgDAAAAAA==&#10;" path="m,l2520,e" filled="f" strokeweight=".48pt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:rsidR="00000000" w:rsidRDefault="00AD2844">
      <w:pPr>
        <w:pStyle w:val="Heading1"/>
        <w:tabs>
          <w:tab w:val="left" w:pos="6721"/>
        </w:tabs>
        <w:kinsoku w:val="0"/>
        <w:overflowPunct w:val="0"/>
        <w:spacing w:line="273" w:lineRule="exact"/>
        <w:ind w:right="1171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Applicant</w:t>
      </w:r>
      <w:r>
        <w:tab/>
        <w:t>Date</w:t>
      </w:r>
    </w:p>
    <w:p w:rsidR="00000000" w:rsidRDefault="00AD284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ind w:left="0"/>
        <w:rPr>
          <w:sz w:val="11"/>
          <w:szCs w:val="11"/>
        </w:rPr>
      </w:pPr>
    </w:p>
    <w:p w:rsidR="00000000" w:rsidRDefault="00A30340">
      <w:pPr>
        <w:pStyle w:val="BodyText"/>
        <w:kinsoku w:val="0"/>
        <w:overflowPunct w:val="0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57645" cy="402590"/>
                <wp:effectExtent l="17145" t="17145" r="16510" b="18415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40259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AD2844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NOTE TO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LANDLORD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00000" w:rsidRDefault="00AD2844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remainder of this form needs to be filled out completely by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 not the</w:t>
                            </w:r>
                            <w:r>
                              <w:rPr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516.3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HbhAIAABIFAAAOAAAAZHJzL2Uyb0RvYy54bWysVF1v2yAUfZ+0/4B4T21nTppadaouTqZJ&#10;3YfU7gcQwDEaBgYkdlftv++C4zRdX6ZpfsDX+HI4594D1zd9K9GBWye0KnF2kWLEFdVMqF2Jvz1s&#10;JguMnCeKEakVL/Ejd/hm+fbNdWcKPtWNloxbBCDKFZ0pceO9KZLE0Ya3xF1owxX8rLVtiYdPu0uY&#10;JR2gtzKZpuk86bRlxmrKnYPZaviJlxG/rjn1X+racY9kiYGbj6ON4zaMyfKaFDtLTCPokQb5BxYt&#10;EQo2PUFVxBO0t+IVVCuo1U7X/oLqNtF1LSiPGkBNlv6h5r4hhkctUBxnTmVy/w+Wfj58tUgw6B1G&#10;irTQogfee/Re9+gyVKczroCkewNpvofpkBmUOnOn6XeHlF41RO34rbW6azhhwC4LK5OzpQOOCyDb&#10;7pNmsA3Zex2B+tq2ARCKgQAduvR46kygQmFyPptdzvMZRhT+5el0dhVbl5BiXG2s8x+4blEISmyh&#10;8xGdHO6cD2xIMaaEzZTeCClj96VCHVBeTBfgVdoaqAXbykGjloKFxCjY7rYradGBBC/FJ8qEUpyn&#10;tcKDo6VoS7w4JZEiVGatWNzREyGHGFhJFcBBKPA8RoNznq7Sq/Vivcgn+XS+nuRpVU1uN6t8Mt9k&#10;l7PqXbVaVdmvwDPLi0YwxlWgOro4y//OJcfzNPjv5OMXkty58k18XitPXtKIFQdV4zuqi5YILhj8&#10;4Pttf/Qe1CXYZavZI3jEamghGAEuFggabX9i1MEhLbH7sSeWYyQ/KvBZONFjYMdgOwZEUVhaYo/R&#10;EK78cPL3xopdA8iDk5W+BS/WItrkmcXRwXDwoobjJRFO9vl3zHq+ypa/AQAA//8DAFBLAwQUAAYA&#10;CAAAACEAPQ/heNsAAAAFAQAADwAAAGRycy9kb3ducmV2LnhtbEyPwU7DMBBE70j8g7VI3KjTFpUo&#10;ZFMhBCfEgZYeuLnxNk4aryPbacPf43KBy0qjGc28LdeT7cWJfGgdI8xnGQji2umWG4TP7etdDiJE&#10;xVr1jgnhmwKsq+urUhXanfmDTpvYiFTCoVAIJsahkDLUhqwKMzcQJ+/gvFUxSd9I7dU5ldteLrJs&#10;Ja1qOS0YNdCzofq4GS1C/vbSeZfPuzCa3biLX7rtmnfE25vp6RFEpCn+heGCn9ChSkx7N7IOokdI&#10;j8Tfe/Gy5eIBxB5htbwHWZXyP331AwAA//8DAFBLAQItABQABgAIAAAAIQC2gziS/gAAAOEBAAAT&#10;AAAAAAAAAAAAAAAAAAAAAABbQ29udGVudF9UeXBlc10ueG1sUEsBAi0AFAAGAAgAAAAhADj9If/W&#10;AAAAlAEAAAsAAAAAAAAAAAAAAAAALwEAAF9yZWxzLy5yZWxzUEsBAi0AFAAGAAgAAAAhAGtIgduE&#10;AgAAEgUAAA4AAAAAAAAAAAAAAAAALgIAAGRycy9lMm9Eb2MueG1sUEsBAi0AFAAGAAgAAAAhAD0P&#10;4XjbAAAABQEAAA8AAAAAAAAAAAAAAAAA3gQAAGRycy9kb3ducmV2LnhtbFBLBQYAAAAABAAEAPMA&#10;AADmBQAAAAA=&#10;" filled="f" strokeweight="1.44pt">
                <v:stroke linestyle="thinThin"/>
                <v:textbox inset="0,0,0,0">
                  <w:txbxContent>
                    <w:p w:rsidR="00000000" w:rsidRDefault="00AD2844">
                      <w:pPr>
                        <w:pStyle w:val="BodyText"/>
                        <w:kinsoku w:val="0"/>
                        <w:overflowPunct w:val="0"/>
                        <w:spacing w:before="20"/>
                        <w:ind w:left="10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NOTE TO</w:t>
                      </w:r>
                      <w:r>
                        <w:rPr>
                          <w:i/>
                          <w:i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LANDLORD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000000" w:rsidRDefault="00AD2844">
                      <w:pPr>
                        <w:pStyle w:val="BodyText"/>
                        <w:kinsoku w:val="0"/>
                        <w:overflowPunct w:val="0"/>
                        <w:spacing w:before="7"/>
                        <w:ind w:left="10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remainder of this form needs to be filled out completely by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sz w:val="24"/>
                          <w:szCs w:val="24"/>
                        </w:rPr>
                        <w:t>– not the</w:t>
                      </w:r>
                      <w:r>
                        <w:rPr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tenant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AD2844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AD2844">
      <w:pPr>
        <w:pStyle w:val="BodyText"/>
        <w:tabs>
          <w:tab w:val="left" w:pos="8715"/>
        </w:tabs>
        <w:kinsoku w:val="0"/>
        <w:overflowPunct w:val="0"/>
        <w:spacing w:before="72"/>
        <w:ind w:right="1171"/>
      </w:pPr>
      <w:r>
        <w:t>This is to confirm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6"/>
        <w:ind w:left="4543" w:right="4759"/>
        <w:jc w:val="center"/>
      </w:pPr>
      <w:r>
        <w:t>(tenant</w:t>
      </w:r>
      <w:r>
        <w:rPr>
          <w:spacing w:val="1"/>
        </w:rPr>
        <w:t xml:space="preserve"> </w:t>
      </w:r>
      <w:r>
        <w:t>name)</w:t>
      </w:r>
    </w:p>
    <w:p w:rsidR="00000000" w:rsidRDefault="00AD2844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000000" w:rsidRDefault="00AD2844">
      <w:pPr>
        <w:pStyle w:val="BodyText"/>
        <w:tabs>
          <w:tab w:val="left" w:pos="6553"/>
          <w:tab w:val="left" w:pos="6637"/>
          <w:tab w:val="left" w:pos="10197"/>
        </w:tabs>
        <w:kinsoku w:val="0"/>
        <w:overflowPunct w:val="0"/>
        <w:spacing w:line="244" w:lineRule="auto"/>
        <w:ind w:left="3120" w:right="305" w:hanging="2881"/>
      </w:pPr>
      <w:r>
        <w:t>began</w:t>
      </w:r>
      <w:r>
        <w:rPr>
          <w:spacing w:val="2"/>
        </w:rPr>
        <w:t xml:space="preserve"> </w:t>
      </w:r>
      <w:r>
        <w:t>residing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(address)</w:t>
      </w:r>
      <w:r>
        <w:tab/>
      </w:r>
      <w:r>
        <w:tab/>
        <w:t>(city,</w:t>
      </w:r>
      <w:r>
        <w:rPr>
          <w:spacing w:val="3"/>
        </w:rPr>
        <w:t xml:space="preserve"> </w:t>
      </w:r>
      <w:r>
        <w:t>state)</w:t>
      </w:r>
    </w:p>
    <w:p w:rsidR="00000000" w:rsidRDefault="00AD2844">
      <w:pPr>
        <w:pStyle w:val="BodyText"/>
        <w:kinsoku w:val="0"/>
        <w:overflowPunct w:val="0"/>
        <w:spacing w:before="8"/>
        <w:ind w:left="0"/>
      </w:pPr>
    </w:p>
    <w:p w:rsidR="00000000" w:rsidRDefault="00AD2844">
      <w:pPr>
        <w:pStyle w:val="BodyText"/>
        <w:tabs>
          <w:tab w:val="left" w:pos="957"/>
          <w:tab w:val="left" w:pos="1350"/>
          <w:tab w:val="left" w:pos="2125"/>
          <w:tab w:val="left" w:pos="4458"/>
          <w:tab w:val="left" w:pos="6197"/>
        </w:tabs>
        <w:kinsoku w:val="0"/>
        <w:overflowPunct w:val="0"/>
        <w:spacing w:line="244" w:lineRule="auto"/>
        <w:ind w:left="958" w:right="1500" w:hanging="719"/>
      </w:pPr>
      <w:r>
        <w:t>on</w:t>
      </w:r>
      <w:r>
        <w:rPr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spacing w:val="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adults</w:t>
      </w:r>
      <w:r>
        <w:rPr>
          <w:spacing w:val="4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children residing at</w:t>
      </w:r>
      <w:r>
        <w:rPr>
          <w:spacing w:val="6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address. (date)</w:t>
      </w:r>
    </w:p>
    <w:p w:rsidR="00000000" w:rsidRDefault="00AD2844">
      <w:pPr>
        <w:pStyle w:val="BodyText"/>
        <w:kinsoku w:val="0"/>
        <w:overflowPunct w:val="0"/>
        <w:spacing w:before="8"/>
        <w:ind w:left="0"/>
      </w:pPr>
    </w:p>
    <w:p w:rsidR="00000000" w:rsidRDefault="00AD2844">
      <w:pPr>
        <w:pStyle w:val="BodyText"/>
        <w:tabs>
          <w:tab w:val="left" w:pos="4618"/>
          <w:tab w:val="left" w:pos="7521"/>
        </w:tabs>
        <w:kinsoku w:val="0"/>
        <w:overflowPunct w:val="0"/>
        <w:spacing w:line="244" w:lineRule="auto"/>
        <w:ind w:right="546"/>
      </w:pPr>
      <w:r>
        <w:t>The monthly</w:t>
      </w:r>
      <w:r>
        <w:rPr>
          <w:spacing w:val="-2"/>
        </w:rPr>
        <w:t xml:space="preserve"> </w:t>
      </w:r>
      <w:r>
        <w:t>rent</w:t>
      </w:r>
      <w:r>
        <w:rPr>
          <w:spacing w:val="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I</w:t>
      </w:r>
      <w:r>
        <w:rPr>
          <w:spacing w:val="-4"/>
        </w:rPr>
        <w:t xml:space="preserve"> </w:t>
      </w:r>
      <w:r>
        <w:t>receive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rental</w:t>
      </w:r>
      <w:r>
        <w:rPr>
          <w:spacing w:val="4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payment from the Section 8 Rental Assistance</w:t>
      </w:r>
      <w:r>
        <w:rPr>
          <w:spacing w:val="2"/>
        </w:rPr>
        <w:t xml:space="preserve"> </w:t>
      </w:r>
      <w:r>
        <w:t>Program.</w:t>
      </w:r>
    </w:p>
    <w:p w:rsidR="00000000" w:rsidRDefault="00AD2844">
      <w:pPr>
        <w:pStyle w:val="BodyText"/>
        <w:kinsoku w:val="0"/>
        <w:overflowPunct w:val="0"/>
        <w:spacing w:before="8"/>
        <w:ind w:left="0"/>
      </w:pPr>
    </w:p>
    <w:p w:rsidR="00000000" w:rsidRDefault="00AD2844">
      <w:pPr>
        <w:pStyle w:val="ListParagraph"/>
        <w:numPr>
          <w:ilvl w:val="0"/>
          <w:numId w:val="1"/>
        </w:numPr>
        <w:tabs>
          <w:tab w:val="left" w:pos="517"/>
          <w:tab w:val="left" w:pos="2563"/>
        </w:tabs>
        <w:kinsoku w:val="0"/>
        <w:overflowPunct w:val="0"/>
        <w:ind w:hanging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Rent is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current: 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yes</w:t>
      </w:r>
      <w:r>
        <w:rPr>
          <w:rFonts w:cs="Times New Roman"/>
          <w:sz w:val="22"/>
          <w:szCs w:val="22"/>
        </w:rPr>
        <w:tab/>
        <w:t>no</w:t>
      </w:r>
    </w:p>
    <w:p w:rsidR="00000000" w:rsidRDefault="00AD2844">
      <w:pPr>
        <w:pStyle w:val="ListParagraph"/>
        <w:numPr>
          <w:ilvl w:val="0"/>
          <w:numId w:val="1"/>
        </w:numPr>
        <w:tabs>
          <w:tab w:val="left" w:pos="516"/>
          <w:tab w:val="left" w:pos="2899"/>
        </w:tabs>
        <w:kinsoku w:val="0"/>
        <w:overflowPunct w:val="0"/>
        <w:spacing w:before="7"/>
        <w:ind w:hanging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Rent is not</w:t>
      </w:r>
      <w:r>
        <w:rPr>
          <w:rFonts w:cs="Times New Roman"/>
          <w:spacing w:val="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current: 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yes</w:t>
      </w:r>
      <w:r>
        <w:rPr>
          <w:rFonts w:cs="Times New Roman"/>
          <w:sz w:val="22"/>
          <w:szCs w:val="22"/>
        </w:rPr>
        <w:tab/>
        <w:t>no</w:t>
      </w:r>
    </w:p>
    <w:p w:rsidR="00000000" w:rsidRDefault="00AD2844">
      <w:pPr>
        <w:pStyle w:val="ListParagraph"/>
        <w:numPr>
          <w:ilvl w:val="0"/>
          <w:numId w:val="1"/>
        </w:numPr>
        <w:tabs>
          <w:tab w:val="left" w:pos="516"/>
          <w:tab w:val="left" w:pos="5811"/>
          <w:tab w:val="left" w:pos="9640"/>
        </w:tabs>
        <w:kinsoku w:val="0"/>
        <w:overflowPunct w:val="0"/>
        <w:spacing w:before="6"/>
        <w:ind w:hanging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When was the last date the tenant</w:t>
      </w:r>
      <w:r>
        <w:rPr>
          <w:rFonts w:cs="Times New Roman"/>
          <w:spacing w:val="1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paid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rent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>and what was the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amount? </w:t>
      </w:r>
      <w:r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000000" w:rsidRDefault="00AD2844">
      <w:pPr>
        <w:pStyle w:val="BodyText"/>
        <w:tabs>
          <w:tab w:val="left" w:pos="8989"/>
        </w:tabs>
        <w:kinsoku w:val="0"/>
        <w:overflowPunct w:val="0"/>
        <w:spacing w:before="72"/>
        <w:ind w:right="1171"/>
      </w:pPr>
      <w:r>
        <w:t>Other</w:t>
      </w:r>
      <w:r>
        <w:rPr>
          <w:spacing w:val="-2"/>
        </w:rPr>
        <w:t xml:space="preserve"> </w:t>
      </w:r>
      <w:r>
        <w:t>comments: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:rsidR="00000000" w:rsidRDefault="00AD2844">
      <w:pPr>
        <w:pStyle w:val="BodyText"/>
        <w:kinsoku w:val="0"/>
        <w:overflowPunct w:val="0"/>
        <w:spacing w:before="73" w:line="244" w:lineRule="auto"/>
        <w:ind w:right="49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 am willing to accept General Assistance payment for rent as indicated above</w:t>
      </w:r>
      <w:r>
        <w:rPr>
          <w:sz w:val="20"/>
          <w:szCs w:val="20"/>
        </w:rPr>
        <w:t>. As landlord, I certify by my signature that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>
        <w:rPr>
          <w:sz w:val="20"/>
          <w:szCs w:val="20"/>
        </w:rPr>
        <w:t>am the property owner or owner designee, and not a relative of the tenant. I also verify that this rental property has its own kitchen,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bathroom,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dining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bedroom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facilities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separate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mine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and/or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other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tenants.</w:t>
      </w:r>
    </w:p>
    <w:p w:rsidR="00000000" w:rsidRDefault="00AD2844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D2844">
      <w:pPr>
        <w:pStyle w:val="BodyText"/>
        <w:kinsoku w:val="0"/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When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tenant’s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eligibility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dete</w:t>
      </w:r>
      <w:r>
        <w:rPr>
          <w:sz w:val="20"/>
          <w:szCs w:val="20"/>
        </w:rPr>
        <w:t>rmined,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tenant’s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responsibility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notify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landlord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decision.</w:t>
      </w:r>
    </w:p>
    <w:p w:rsidR="00000000" w:rsidRDefault="00AD2844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AD2844">
      <w:pPr>
        <w:pStyle w:val="BodyText"/>
        <w:tabs>
          <w:tab w:val="left" w:pos="5955"/>
        </w:tabs>
        <w:kinsoku w:val="0"/>
        <w:overflowPunct w:val="0"/>
        <w:jc w:val="both"/>
      </w:pPr>
      <w:r>
        <w:t>Name of Landlord: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000000" w:rsidRDefault="00AD2844">
      <w:pPr>
        <w:pStyle w:val="BodyText"/>
        <w:tabs>
          <w:tab w:val="left" w:pos="5949"/>
          <w:tab w:val="left" w:pos="8857"/>
        </w:tabs>
        <w:kinsoku w:val="0"/>
        <w:overflowPunct w:val="0"/>
        <w:spacing w:before="72"/>
        <w:ind w:right="1171"/>
      </w:pPr>
      <w:r>
        <w:t>Signature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Landlord: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000000" w:rsidRDefault="00AD2844">
      <w:pPr>
        <w:pStyle w:val="BodyText"/>
        <w:tabs>
          <w:tab w:val="left" w:pos="8892"/>
        </w:tabs>
        <w:kinsoku w:val="0"/>
        <w:overflowPunct w:val="0"/>
        <w:spacing w:before="72"/>
        <w:ind w:right="1171"/>
      </w:pPr>
      <w:r>
        <w:t>MAIL PAYMENT</w:t>
      </w:r>
      <w:r>
        <w:rPr>
          <w:spacing w:val="-10"/>
        </w:rPr>
        <w:t xml:space="preserve"> </w:t>
      </w:r>
      <w:r>
        <w:t xml:space="preserve">TO: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000000" w:rsidRDefault="00AD2844">
      <w:pPr>
        <w:pStyle w:val="BodyText"/>
        <w:tabs>
          <w:tab w:val="left" w:pos="4930"/>
        </w:tabs>
        <w:kinsoku w:val="0"/>
        <w:overflowPunct w:val="0"/>
        <w:spacing w:before="72"/>
        <w:ind w:right="1171"/>
      </w:pPr>
      <w:r>
        <w:t>Telephone</w:t>
      </w:r>
      <w:r>
        <w:rPr>
          <w:spacing w:val="1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D2844">
      <w:pPr>
        <w:pStyle w:val="BodyText"/>
        <w:tabs>
          <w:tab w:val="left" w:pos="4902"/>
        </w:tabs>
        <w:kinsoku w:val="0"/>
        <w:overflowPunct w:val="0"/>
        <w:spacing w:before="6"/>
        <w:ind w:right="1171"/>
      </w:pPr>
      <w:r>
        <w:t>Tax</w:t>
      </w:r>
      <w:r>
        <w:rPr>
          <w:spacing w:val="2"/>
        </w:rPr>
        <w:t xml:space="preserve"> </w:t>
      </w:r>
      <w:r>
        <w:rPr>
          <w:spacing w:val="-2"/>
        </w:rPr>
        <w:t>ID: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>(Federal ID or Social Security</w:t>
      </w:r>
      <w:r>
        <w:rPr>
          <w:spacing w:val="7"/>
        </w:rPr>
        <w:t xml:space="preserve"> </w:t>
      </w:r>
      <w:r>
        <w:t>#)</w:t>
      </w:r>
    </w:p>
    <w:p w:rsidR="00000000" w:rsidRDefault="00AD2844">
      <w:pPr>
        <w:pStyle w:val="BodyText"/>
        <w:kinsoku w:val="0"/>
        <w:overflowPunct w:val="0"/>
        <w:spacing w:before="5"/>
        <w:ind w:left="960" w:right="1171"/>
        <w:rPr>
          <w:sz w:val="20"/>
          <w:szCs w:val="20"/>
        </w:rPr>
      </w:pPr>
      <w:r>
        <w:rPr>
          <w:sz w:val="20"/>
          <w:szCs w:val="20"/>
        </w:rPr>
        <w:t>(required for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payment)</w:t>
      </w:r>
    </w:p>
    <w:p w:rsidR="00000000" w:rsidRDefault="00AD2844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AD2844" w:rsidRDefault="00AD2844">
      <w:pPr>
        <w:pStyle w:val="BodyText"/>
        <w:kinsoku w:val="0"/>
        <w:overflowPunct w:val="0"/>
        <w:ind w:right="1171"/>
        <w:rPr>
          <w:sz w:val="16"/>
          <w:szCs w:val="16"/>
        </w:rPr>
      </w:pPr>
    </w:p>
    <w:sectPr w:rsidR="00AD2844">
      <w:type w:val="continuous"/>
      <w:pgSz w:w="12240" w:h="15840"/>
      <w:pgMar w:top="500" w:right="84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6" w:hanging="27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4" w:hanging="277"/>
      </w:pPr>
    </w:lvl>
    <w:lvl w:ilvl="2">
      <w:numFmt w:val="bullet"/>
      <w:lvlText w:val="•"/>
      <w:lvlJc w:val="left"/>
      <w:pPr>
        <w:ind w:left="2528" w:hanging="277"/>
      </w:pPr>
    </w:lvl>
    <w:lvl w:ilvl="3">
      <w:numFmt w:val="bullet"/>
      <w:lvlText w:val="•"/>
      <w:lvlJc w:val="left"/>
      <w:pPr>
        <w:ind w:left="3532" w:hanging="277"/>
      </w:pPr>
    </w:lvl>
    <w:lvl w:ilvl="4">
      <w:numFmt w:val="bullet"/>
      <w:lvlText w:val="•"/>
      <w:lvlJc w:val="left"/>
      <w:pPr>
        <w:ind w:left="4536" w:hanging="277"/>
      </w:pPr>
    </w:lvl>
    <w:lvl w:ilvl="5">
      <w:numFmt w:val="bullet"/>
      <w:lvlText w:val="•"/>
      <w:lvlJc w:val="left"/>
      <w:pPr>
        <w:ind w:left="5540" w:hanging="277"/>
      </w:pPr>
    </w:lvl>
    <w:lvl w:ilvl="6">
      <w:numFmt w:val="bullet"/>
      <w:lvlText w:val="•"/>
      <w:lvlJc w:val="left"/>
      <w:pPr>
        <w:ind w:left="6544" w:hanging="277"/>
      </w:pPr>
    </w:lvl>
    <w:lvl w:ilvl="7">
      <w:numFmt w:val="bullet"/>
      <w:lvlText w:val="•"/>
      <w:lvlJc w:val="left"/>
      <w:pPr>
        <w:ind w:left="7548" w:hanging="277"/>
      </w:pPr>
    </w:lvl>
    <w:lvl w:ilvl="8">
      <w:numFmt w:val="bullet"/>
      <w:lvlText w:val="•"/>
      <w:lvlJc w:val="left"/>
      <w:pPr>
        <w:ind w:left="8552" w:hanging="27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40"/>
    <w:rsid w:val="00A30340"/>
    <w:rsid w:val="00A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D08B98-5BCD-4F79-9260-AAE8C3BD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60"/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1191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