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647424" from="179.520004pt,154.800003pt" to="432.240004pt,154.800003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30.24pt;margin-top:183.839996pt;width:551.550pt;height:108pt;mso-position-horizontal-relative:page;mso-position-vertical-relative:page;z-index:-252646400" coordorigin="605,3677" coordsize="11031,2160">
            <v:rect style="position:absolute;left:614;top:3676;width:10;height:10" filled="true" fillcolor="#000000" stroked="false">
              <v:fill type="solid"/>
            </v:rect>
            <v:line style="position:absolute" from="624,3682" to="11626,3682" stroked="true" strokeweight=".48pt" strokecolor="#000000">
              <v:stroke dashstyle="solid"/>
            </v:line>
            <v:line style="position:absolute" from="610,3677" to="610,5837" stroked="true" strokeweight=".48pt" strokecolor="#000000">
              <v:stroke dashstyle="solid"/>
            </v:line>
            <v:line style="position:absolute" from="11630,3677" to="11630,5837" stroked="true" strokeweight=".48pt" strokecolor="#000000">
              <v:stroke dashstyle="solid"/>
            </v:line>
            <v:rect style="position:absolute;left:614;top:5827;width:10;height:10" filled="true" fillcolor="#000000" stroked="false">
              <v:fill type="solid"/>
            </v:rect>
            <v:line style="position:absolute" from="624,5832" to="11626,5832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2645376" from="437.279999pt,666.960022pt" to="468.479999pt,666.96002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44352" from="549.119995pt,666.960022pt" to="581.519995pt,666.960022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7.681595pt;margin-top:35.748241pt;width:196.7pt;height:40.9pt;mso-position-horizontal-relative:page;mso-position-vertical-relative:page;z-index:-252643328" type="#_x0000_t202" filled="false" stroked="false">
            <v:textbox inset="0,0,0,0">
              <w:txbxContent>
                <w:p>
                  <w:pPr>
                    <w:spacing w:line="249" w:lineRule="auto" w:before="15"/>
                    <w:ind w:left="7" w:right="4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05"/>
                      <w:sz w:val="22"/>
                    </w:rPr>
                    <w:t>DEPARTMENT OF PENNSYLVANIA VETERANS OF FOREIGN WARS PROGRAMS REPORT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702896pt;margin-top:88.971169pt;width:250.85pt;height:16.4pt;mso-position-horizontal-relative:page;mso-position-vertical-relative:page;z-index:-252642304" type="#_x0000_t202" filled="false" stroked="false">
            <v:textbox inset="0,0,0,0">
              <w:txbxContent>
                <w:p>
                  <w:pPr>
                    <w:tabs>
                      <w:tab w:pos="2634" w:val="left" w:leader="none"/>
                      <w:tab w:pos="4997" w:val="left" w:leader="none"/>
                    </w:tabs>
                    <w:spacing w:before="8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POST/AUX.</w:t>
                  </w:r>
                  <w:r>
                    <w:rPr>
                      <w:b/>
                      <w:sz w:val="26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6"/>
                    </w:rPr>
                    <w:t>DISTRICT</w:t>
                  </w:r>
                  <w:r>
                    <w:rPr>
                      <w:b/>
                      <w:sz w:val="26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054703pt;margin-top:120.033302pt;width:222.1pt;height:32.15pt;mso-position-horizontal-relative:page;mso-position-vertical-relative:page;z-index:-252641280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COMMUNITY SERVICE REPORT</w:t>
                  </w:r>
                </w:p>
                <w:p>
                  <w:pPr>
                    <w:spacing w:before="74"/>
                    <w:ind w:left="0" w:right="7" w:firstLine="0"/>
                    <w:jc w:val="center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color w:val="BFBFBF"/>
                      <w:w w:val="105"/>
                      <w:sz w:val="19"/>
                    </w:rPr>
                    <w:t>ENTER REPORTING PERIOD 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70.575974pt;width:160.5pt;height:14pt;mso-position-horizontal-relative:page;mso-position-vertical-relative:page;z-index:-252640256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IMPORTANT INSTRUCTIONS: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04.015991pt;width:178.85pt;height:14pt;mso-position-horizontal-relative:page;mso-position-vertical-relative:page;z-index:-252639232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A. </w:t>
                  </w:r>
                  <w:r>
                    <w:rPr>
                      <w:b/>
                      <w:w w:val="105"/>
                      <w:sz w:val="21"/>
                      <w:u w:val="single"/>
                    </w:rPr>
                    <w:t>COMMUNITY INVOLVEMENT</w:t>
                  </w:r>
                  <w:r>
                    <w:rPr>
                      <w:b/>
                      <w:w w:val="105"/>
                      <w:sz w:val="21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316.495972pt;width:10.3pt;height:66.55pt;mso-position-horizontal-relative:page;mso-position-vertical-relative:page;z-index:-252638208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1.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3.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4.</w:t>
                  </w:r>
                </w:p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w w:val="105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27902pt;margin-top:316.495972pt;width:248.85pt;height:66.55pt;mso-position-horizontal-relative:page;mso-position-vertical-relative:page;z-index:-252637184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6"/>
                    <w:ind w:left="20" w:right="-12"/>
                  </w:pPr>
                  <w:r>
                    <w:rPr>
                      <w:w w:val="105"/>
                    </w:rPr>
                    <w:t>ORGANIZED AND ASSISTED IN A BLOOD DRIVE RECYCLING PROGRAM</w:t>
                  </w:r>
                </w:p>
                <w:p>
                  <w:pPr>
                    <w:pStyle w:val="BodyText"/>
                    <w:spacing w:line="261" w:lineRule="auto" w:before="2"/>
                    <w:ind w:left="20" w:right="1608"/>
                  </w:pPr>
                  <w:r>
                    <w:rPr>
                      <w:w w:val="105"/>
                    </w:rPr>
                    <w:t>ADOPT A HIGHWAY ORGANIZED CPR CLASS</w:t>
                  </w:r>
                </w:p>
                <w:p>
                  <w:pPr>
                    <w:pStyle w:val="BodyText"/>
                    <w:spacing w:line="238" w:lineRule="exact" w:before="0"/>
                    <w:ind w:left="20"/>
                  </w:pPr>
                  <w:r>
                    <w:rPr>
                      <w:w w:val="105"/>
                    </w:rPr>
                    <w:t>OTHER COMMUNITY INVOLVEMENT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12012pt;margin-top:317.591431pt;width:68.95pt;height:65.5pt;mso-position-horizontal-relative:page;mso-position-vertical-relative:page;z-index:-252636160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 SPENT HOURS SPENT HOURS SPENT HOURS SPENT HOURS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79999pt;margin-top:317.591431pt;width:33.2pt;height:65.5pt;mso-position-horizontal-relative:page;mso-position-vertical-relative:page;z-index:-252635136" type="#_x0000_t202" filled="false" stroked="false">
            <v:textbox inset="0,0,0,0">
              <w:txbxContent>
                <w:p>
                  <w:pPr>
                    <w:tabs>
                      <w:tab w:pos="643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173309pt;margin-top:317.591431pt;width:71.6pt;height:65.5pt;mso-position-horizontal-relative:page;mso-position-vertical-relative:page;z-index:-252634112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 SPENT MONEY SPENT MONEY SPENT MONEY SPENT MONEY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119995pt;margin-top:317.591431pt;width:34.4pt;height:65.5pt;mso-position-horizontal-relative:page;mso-position-vertical-relative:page;z-index:-252633088" type="#_x0000_t202" filled="false" stroked="false">
            <v:textbox inset="0,0,0,0">
              <w:txbxContent>
                <w:p>
                  <w:pPr>
                    <w:tabs>
                      <w:tab w:pos="667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94.975983pt;width:274.850pt;height:14pt;mso-position-horizontal-relative:page;mso-position-vertical-relative:page;z-index:-252632064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B. </w:t>
                  </w:r>
                  <w:r>
                    <w:rPr>
                      <w:b/>
                      <w:w w:val="105"/>
                      <w:sz w:val="21"/>
                      <w:u w:val="single"/>
                    </w:rPr>
                    <w:t>COOPERATION WITH OTHER ORGANIZATIONS</w:t>
                  </w:r>
                  <w:r>
                    <w:rPr>
                      <w:w w:val="105"/>
                      <w:sz w:val="21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407.695984pt;width:10.3pt;height:14pt;mso-position-horizontal-relative:page;mso-position-vertical-relative:page;z-index:-252631040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27902pt;margin-top:407.695984pt;width:223.85pt;height:65.6pt;mso-position-horizontal-relative:page;mso-position-vertical-relative:page;z-index:-252630016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6"/>
                    <w:ind w:left="20" w:right="-10"/>
                  </w:pPr>
                  <w:r>
                    <w:rPr>
                      <w:w w:val="105"/>
                    </w:rPr>
                    <w:t>ASSISTED OTHER ORGANIZATIONS IN THE COMMUNITY</w:t>
                  </w:r>
                </w:p>
                <w:p>
                  <w:pPr>
                    <w:pStyle w:val="BodyText"/>
                    <w:spacing w:line="256" w:lineRule="auto" w:before="16"/>
                    <w:ind w:left="20" w:right="202" w:hanging="1"/>
                  </w:pPr>
                  <w:r>
                    <w:rPr>
                      <w:w w:val="105"/>
                    </w:rPr>
                    <w:t>ASSISTANCE TO VA OR HOSPITAL OTHER COOPERATION WITH OTHER ORGANIZATIONS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08807pt;margin-top:421.274048pt;width:68.95pt;height:26.1pt;mso-position-horizontal-relative:page;mso-position-vertical-relative:page;z-index:-252628992" type="#_x0000_t202" filled="false" stroked="false">
            <v:textbox inset="0,0,0,0">
              <w:txbxContent>
                <w:p>
                  <w:pPr>
                    <w:spacing w:line="290" w:lineRule="auto" w:before="18"/>
                    <w:ind w:left="20" w:right="3" w:hanging="1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 SPENT HOURS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79999pt;margin-top:421.274078pt;width:33.2pt;height:26.1pt;mso-position-horizontal-relative:page;mso-position-vertical-relative:page;z-index:-252627968" type="#_x0000_t202" filled="false" stroked="false">
            <v:textbox inset="0,0,0,0">
              <w:txbxContent>
                <w:p>
                  <w:pPr>
                    <w:tabs>
                      <w:tab w:pos="643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173309pt;margin-top:421.274048pt;width:71.6pt;height:26.1pt;mso-position-horizontal-relative:page;mso-position-vertical-relative:page;z-index:-252626944" type="#_x0000_t202" filled="false" stroked="false">
            <v:textbox inset="0,0,0,0">
              <w:txbxContent>
                <w:p>
                  <w:pPr>
                    <w:spacing w:line="290" w:lineRule="auto"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 SPENT MONEY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119995pt;margin-top:421.274078pt;width:34.4pt;height:26.1pt;mso-position-horizontal-relative:page;mso-position-vertical-relative:page;z-index:-252625920" type="#_x0000_t202" filled="false" stroked="false">
            <v:textbox inset="0,0,0,0">
              <w:txbxContent>
                <w:p>
                  <w:pPr>
                    <w:tabs>
                      <w:tab w:pos="667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433.375977pt;width:10.55pt;height:27.2pt;mso-position-horizontal-relative:page;mso-position-vertical-relative:page;z-index:-252624896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spacing w:before="23"/>
                    <w:ind w:left="25"/>
                  </w:pPr>
                  <w:r>
                    <w:rPr>
                      <w:w w:val="105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08807pt;margin-top:460.154053pt;width:68.95pt;height:12.9pt;mso-position-horizontal-relative:page;mso-position-vertical-relative:page;z-index:-25262387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79999pt;margin-top:460.154083pt;width:33.2pt;height:12.9pt;mso-position-horizontal-relative:page;mso-position-vertical-relative:page;z-index:-252622848" type="#_x0000_t202" filled="false" stroked="false">
            <v:textbox inset="0,0,0,0">
              <w:txbxContent>
                <w:p>
                  <w:pPr>
                    <w:tabs>
                      <w:tab w:pos="643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173615pt;margin-top:460.154053pt;width:71.6pt;height:12.9pt;mso-position-horizontal-relative:page;mso-position-vertical-relative:page;z-index:-25262182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119995pt;margin-top:460.154083pt;width:34.4pt;height:12.9pt;mso-position-horizontal-relative:page;mso-position-vertical-relative:page;z-index:-252620800" type="#_x0000_t202" filled="false" stroked="false">
            <v:textbox inset="0,0,0,0">
              <w:txbxContent>
                <w:p>
                  <w:pPr>
                    <w:tabs>
                      <w:tab w:pos="667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84.975983pt;width:106.4pt;height:14pt;mso-position-horizontal-relative:page;mso-position-vertical-relative:page;z-index:-252619776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C. </w:t>
                  </w:r>
                  <w:r>
                    <w:rPr>
                      <w:b/>
                      <w:w w:val="105"/>
                      <w:sz w:val="21"/>
                      <w:u w:val="single"/>
                    </w:rPr>
                    <w:t>AID TO OTHERS</w:t>
                  </w:r>
                  <w:r>
                    <w:rPr>
                      <w:b/>
                      <w:w w:val="105"/>
                      <w:sz w:val="21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497.695984pt;width:10.3pt;height:14pt;mso-position-horizontal-relative:page;mso-position-vertical-relative:page;z-index:-252618752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27902pt;margin-top:497.695984pt;width:213.85pt;height:14pt;mso-position-horizontal-relative:page;mso-position-vertical-relative:page;z-index:-252617728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COMMUNITY HOSPITAL/NURSING HOME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08807pt;margin-top:509.114044pt;width:68.95pt;height:53.5pt;mso-position-horizontal-relative:page;mso-position-vertical-relative:page;z-index:-252616704" type="#_x0000_t202" filled="false" stroked="false">
            <v:textbox inset="0,0,0,0">
              <w:txbxContent>
                <w:p>
                  <w:pPr>
                    <w:spacing w:line="300" w:lineRule="auto" w:before="18"/>
                    <w:ind w:left="20" w:right="17" w:hanging="1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 SPENT HOURS SPENT HOURS</w:t>
                  </w:r>
                  <w:r>
                    <w:rPr>
                      <w:spacing w:val="-14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SPENT</w:t>
                  </w:r>
                </w:p>
                <w:p>
                  <w:pPr>
                    <w:spacing w:line="210" w:lineRule="exact" w:before="0"/>
                    <w:ind w:left="20" w:right="0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</w:t>
                  </w:r>
                  <w:r>
                    <w:rPr>
                      <w:spacing w:val="-1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79999pt;margin-top:509.114075pt;width:33.2pt;height:53.5pt;mso-position-horizontal-relative:page;mso-position-vertical-relative:page;z-index:-252615680" type="#_x0000_t202" filled="false" stroked="false">
            <v:textbox inset="0,0,0,0">
              <w:txbxContent>
                <w:p>
                  <w:pPr>
                    <w:tabs>
                      <w:tab w:pos="643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64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173309pt;margin-top:509.114044pt;width:71.6pt;height:53.5pt;mso-position-horizontal-relative:page;mso-position-vertical-relative:page;z-index:-252614656" type="#_x0000_t202" filled="false" stroked="false">
            <v:textbox inset="0,0,0,0">
              <w:txbxContent>
                <w:p>
                  <w:pPr>
                    <w:spacing w:line="300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 SPENT MONEY SPENT MONEY</w:t>
                  </w:r>
                  <w:r>
                    <w:rPr>
                      <w:spacing w:val="-17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SPENT</w:t>
                  </w:r>
                </w:p>
                <w:p>
                  <w:pPr>
                    <w:spacing w:line="210" w:lineRule="exact" w:before="0"/>
                    <w:ind w:left="20" w:right="0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</w:t>
                  </w:r>
                  <w:r>
                    <w:rPr>
                      <w:spacing w:val="-5"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119995pt;margin-top:509.114075pt;width:34.4pt;height:53.5pt;mso-position-horizontal-relative:page;mso-position-vertical-relative:page;z-index:-252613632" type="#_x0000_t202" filled="false" stroked="false">
            <v:textbox inset="0,0,0,0">
              <w:txbxContent>
                <w:p>
                  <w:pPr>
                    <w:tabs>
                      <w:tab w:pos="667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64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17099pt;margin-top:510.180786pt;width:179.1pt;height:53.6pt;mso-position-horizontal-relative:page;mso-position-vertical-relative:page;z-index:-252612608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6"/>
                    <w:ind w:left="20" w:right="1341" w:hanging="1"/>
                  </w:pPr>
                  <w:r>
                    <w:rPr>
                      <w:w w:val="105"/>
                    </w:rPr>
                    <w:t>VOLUNTEERS SENIOR CITIZENS</w:t>
                  </w:r>
                </w:p>
                <w:p>
                  <w:pPr>
                    <w:pStyle w:val="BodyText"/>
                    <w:spacing w:line="261" w:lineRule="auto" w:before="2"/>
                    <w:ind w:left="20" w:right="-11"/>
                  </w:pPr>
                  <w:r>
                    <w:rPr>
                      <w:w w:val="105"/>
                    </w:rPr>
                    <w:t>SPECIAL NEEDS INDIVIDUALS OTHER AID TO OTHERS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523.375977pt;width:10.3pt;height:40.4pt;mso-position-horizontal-relative:page;mso-position-vertical-relative:page;z-index:-252611584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3.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75.455994pt;width:215.55pt;height:14pt;mso-position-horizontal-relative:page;mso-position-vertical-relative:page;z-index:-252610560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D. </w:t>
                  </w:r>
                  <w:r>
                    <w:rPr>
                      <w:b/>
                      <w:w w:val="105"/>
                      <w:sz w:val="21"/>
                      <w:u w:val="single"/>
                    </w:rPr>
                    <w:t>SCHOOL AND CHURCH ASSISTANCE</w:t>
                  </w:r>
                  <w:r>
                    <w:rPr>
                      <w:w w:val="105"/>
                      <w:sz w:val="21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588.175964pt;width:10.3pt;height:53.35pt;mso-position-horizontal-relative:page;mso-position-vertical-relative:page;z-index:-252609536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1.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3.</w:t>
                  </w:r>
                </w:p>
                <w:p>
                  <w:pPr>
                    <w:pStyle w:val="BodyText"/>
                    <w:spacing w:before="18"/>
                    <w:ind w:left="20"/>
                  </w:pPr>
                  <w:r>
                    <w:rPr>
                      <w:w w:val="105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27902pt;margin-top:588.175964pt;width:258.9pt;height:53.35pt;mso-position-horizontal-relative:page;mso-position-vertical-relative:page;z-index:-252608512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6"/>
                    <w:ind w:left="20" w:right="669"/>
                  </w:pPr>
                  <w:r>
                    <w:rPr>
                      <w:w w:val="105"/>
                    </w:rPr>
                    <w:t>VOLUNTEER IN SCHOOL/CHURCH SPEAKER IN SCHOOL/CHURCH ASSISTANCE TO SCHOOL/CHURCH</w:t>
                  </w:r>
                </w:p>
                <w:p>
                  <w:pPr>
                    <w:pStyle w:val="BodyText"/>
                    <w:spacing w:line="239" w:lineRule="exact" w:before="0"/>
                    <w:ind w:left="20"/>
                  </w:pPr>
                  <w:r>
                    <w:rPr>
                      <w:w w:val="105"/>
                    </w:rPr>
                    <w:t>OTHER SCHOOL/CHURCH ASSISTANCE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12012pt;margin-top:589.271423pt;width:68.95pt;height:52.3pt;mso-position-horizontal-relative:page;mso-position-vertical-relative:page;z-index:-252607488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 SPENT HOURS SPENT HOURS SPENT HOURS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79999pt;margin-top:589.271423pt;width:33.2pt;height:52.3pt;mso-position-horizontal-relative:page;mso-position-vertical-relative:page;z-index:-252606464" type="#_x0000_t202" filled="false" stroked="false">
            <v:textbox inset="0,0,0,0">
              <w:txbxContent>
                <w:p>
                  <w:pPr>
                    <w:tabs>
                      <w:tab w:pos="643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1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173309pt;margin-top:589.271423pt;width:71.6pt;height:52.3pt;mso-position-horizontal-relative:page;mso-position-vertical-relative:page;z-index:-252605440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 SPENT MONEY SPENT MONEY SPENT MONEY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119995pt;margin-top:589.271423pt;width:34.4pt;height:52.3pt;mso-position-horizontal-relative:page;mso-position-vertical-relative:page;z-index:-252604416" type="#_x0000_t202" filled="false" stroked="false">
            <v:textbox inset="0,0,0,0">
              <w:txbxContent>
                <w:p>
                  <w:pPr>
                    <w:tabs>
                      <w:tab w:pos="667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1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53.455994pt;width:272.850pt;height:14pt;mso-position-horizontal-relative:page;mso-position-vertical-relative:page;z-index:-252603392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TOTAL OF HOURS/MONEY FOR SECTIONS A/B/C/D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208496pt;margin-top:654.551453pt;width:37.450pt;height:12.9pt;mso-position-horizontal-relative:page;mso-position-vertical-relative:page;z-index:-25260236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806pt;margin-top:654.815674pt;width:6.75pt;height:11.65pt;mso-position-horizontal-relative:page;mso-position-vertical-relative:page;z-index:-252601344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1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69794pt;margin-top:654.551453pt;width:40.2pt;height:12.9pt;mso-position-horizontal-relative:page;mso-position-vertical-relative:page;z-index:-25260032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MONEY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335999pt;margin-top:654.815674pt;width:6.75pt;height:11.65pt;mso-position-horizontal-relative:page;mso-position-vertical-relative:page;z-index:-252599296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1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056099pt;margin-top:679.135986pt;width:539.7pt;height:39.450pt;mso-position-horizontal-relative:page;mso-position-vertical-relative:page;z-index:-252598272" type="#_x0000_t202" filled="false" stroked="false">
            <v:textbox inset="0,0,0,0">
              <w:txbxContent>
                <w:p>
                  <w:pPr>
                    <w:spacing w:line="252" w:lineRule="auto" w:before="16"/>
                    <w:ind w:left="20" w:right="17" w:hanging="2"/>
                    <w:jc w:val="center"/>
                    <w:rPr>
                      <w:b/>
                      <w:i/>
                      <w:sz w:val="21"/>
                    </w:rPr>
                  </w:pPr>
                  <w:r>
                    <w:rPr>
                      <w:b/>
                      <w:i/>
                      <w:w w:val="105"/>
                      <w:sz w:val="21"/>
                    </w:rPr>
                    <w:t>ANY COMMENTS OR ADDITIONAL EXPLANATIONS SHOULD BE ATTACHED TO THIS FORM AND </w:t>
                  </w:r>
                  <w:r>
                    <w:rPr>
                      <w:b/>
                      <w:i/>
                      <w:w w:val="105"/>
                      <w:sz w:val="21"/>
                    </w:rPr>
                    <w:t>MAILED</w:t>
                  </w:r>
                  <w:r>
                    <w:rPr>
                      <w:b/>
                      <w:i/>
                      <w:spacing w:val="-6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TO</w:t>
                  </w:r>
                  <w:r>
                    <w:rPr>
                      <w:b/>
                      <w:i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THE</w:t>
                  </w:r>
                  <w:r>
                    <w:rPr>
                      <w:b/>
                      <w:i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VFW</w:t>
                  </w:r>
                  <w:r>
                    <w:rPr>
                      <w:b/>
                      <w:i/>
                      <w:spacing w:val="-4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STATE</w:t>
                  </w:r>
                  <w:r>
                    <w:rPr>
                      <w:b/>
                      <w:i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COMMUNITY</w:t>
                  </w:r>
                  <w:r>
                    <w:rPr>
                      <w:b/>
                      <w:i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SERVICE</w:t>
                  </w:r>
                  <w:r>
                    <w:rPr>
                      <w:b/>
                      <w:i/>
                      <w:spacing w:val="-7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CHAIRMAN</w:t>
                  </w:r>
                  <w:r>
                    <w:rPr>
                      <w:b/>
                      <w:i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OR</w:t>
                  </w:r>
                  <w:r>
                    <w:rPr>
                      <w:b/>
                      <w:i/>
                      <w:spacing w:val="-6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THE</w:t>
                  </w:r>
                  <w:r>
                    <w:rPr>
                      <w:b/>
                      <w:i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VFW</w:t>
                  </w:r>
                  <w:r>
                    <w:rPr>
                      <w:b/>
                      <w:i/>
                      <w:spacing w:val="-5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AUXILIARY</w:t>
                  </w:r>
                  <w:r>
                    <w:rPr>
                      <w:b/>
                      <w:i/>
                      <w:spacing w:val="-6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COMMUNITY SERVICE CHAIRMAN AT THE ADDRESS PROVIDED ON THE REVERSE SIDE OF THIS</w:t>
                  </w:r>
                  <w:r>
                    <w:rPr>
                      <w:b/>
                      <w:i/>
                      <w:spacing w:val="-16"/>
                      <w:w w:val="105"/>
                      <w:sz w:val="21"/>
                    </w:rPr>
                    <w:t> </w:t>
                  </w:r>
                  <w:r>
                    <w:rPr>
                      <w:b/>
                      <w:i/>
                      <w:w w:val="105"/>
                      <w:sz w:val="21"/>
                    </w:rPr>
                    <w:t>FORM.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9.330078pt;width:190.65pt;height:13.55pt;mso-position-horizontal-relative:page;mso-position-vertical-relative:page;z-index:-25259724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Cambria"/>
                      <w:i/>
                      <w:sz w:val="19"/>
                    </w:rPr>
                  </w:pPr>
                  <w:r>
                    <w:rPr>
                      <w:rFonts w:ascii="Cambria"/>
                      <w:i/>
                      <w:w w:val="105"/>
                      <w:sz w:val="19"/>
                    </w:rPr>
                    <w:t>Community Service Report, Department of PA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279999pt;margin-top:729.330078pt;width:42.3pt;height:13.55pt;mso-position-horizontal-relative:page;mso-position-vertical-relative:page;z-index:-25259622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Cambria"/>
                      <w:i/>
                      <w:sz w:val="19"/>
                    </w:rPr>
                  </w:pPr>
                  <w:r>
                    <w:rPr>
                      <w:rFonts w:ascii="Cambria"/>
                      <w:i/>
                      <w:w w:val="105"/>
                      <w:sz w:val="19"/>
                    </w:rPr>
                    <w:t>Rev. 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80029pt;margin-top:729.197632pt;width:8.6pt;height:16.1pt;mso-position-horizontal-relative:page;mso-position-vertical-relative:page;z-index:-2525952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ambria"/>
                      <w:sz w:val="24"/>
                    </w:rPr>
                  </w:pPr>
                  <w:r>
                    <w:rPr>
                      <w:rFonts w:ascii="Cambria"/>
                      <w:sz w:val="2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48pt;margin-top:184.080002pt;width:551.050pt;height:107.55pt;mso-position-horizontal-relative:page;mso-position-vertical-relative:page;z-index:-25259417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016" w:val="left" w:leader="none"/>
                    </w:tabs>
                    <w:spacing w:line="240" w:lineRule="auto" w:before="10" w:after="0"/>
                    <w:ind w:left="1015" w:right="0" w:hanging="276"/>
                    <w:jc w:val="left"/>
                  </w:pPr>
                  <w:r>
                    <w:rPr>
                      <w:w w:val="105"/>
                    </w:rPr>
                    <w:t>AFTER OPENING THE FORM, SAVE A COPY TO YOUR</w:t>
                  </w:r>
                  <w:r>
                    <w:rPr>
                      <w:spacing w:val="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COMPUTER.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016" w:val="left" w:leader="none"/>
                    </w:tabs>
                    <w:spacing w:line="240" w:lineRule="auto" w:before="13" w:after="0"/>
                    <w:ind w:left="1015" w:right="0" w:hanging="276"/>
                    <w:jc w:val="left"/>
                  </w:pPr>
                  <w:r>
                    <w:rPr>
                      <w:w w:val="105"/>
                    </w:rPr>
                    <w:t>COMPLETE THE INFORMATION BY FILLING OUT ALL APPLICABLE</w:t>
                  </w:r>
                  <w:r>
                    <w:rPr>
                      <w:spacing w:val="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AREAS.</w:t>
                  </w:r>
                </w:p>
                <w:p>
                  <w:pPr>
                    <w:pStyle w:val="BodyText"/>
                    <w:spacing w:before="13"/>
                    <w:ind w:left="1010"/>
                  </w:pPr>
                  <w:r>
                    <w:rPr>
                      <w:i/>
                      <w:w w:val="105"/>
                      <w:u w:val="single"/>
                    </w:rPr>
                    <w:t>NOTE</w:t>
                  </w:r>
                  <w:r>
                    <w:rPr>
                      <w:w w:val="105"/>
                    </w:rPr>
                    <w:t>: NOT ALL SECTIONS NEED TO BE FILLED OUT.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016" w:val="left" w:leader="none"/>
                    </w:tabs>
                    <w:spacing w:line="252" w:lineRule="auto" w:before="8" w:after="0"/>
                    <w:ind w:left="1010" w:right="3055" w:hanging="270"/>
                    <w:jc w:val="left"/>
                  </w:pPr>
                  <w:r>
                    <w:rPr>
                      <w:w w:val="105"/>
                    </w:rPr>
                    <w:t>BEFORE CLOSING THE FORM – </w:t>
                  </w:r>
                  <w:r>
                    <w:rPr>
                      <w:w w:val="105"/>
                      <w:u w:val="single"/>
                    </w:rPr>
                    <w:t>SAVE THE DOCUMENT AGAIN</w:t>
                  </w:r>
                  <w:r>
                    <w:rPr>
                      <w:w w:val="105"/>
                    </w:rPr>
                    <w:t>! NOW YOU WILL HAVE A COMPLETED FORM ON YOUR</w:t>
                  </w:r>
                  <w:r>
                    <w:rPr>
                      <w:spacing w:val="-3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COMPUTER.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016" w:val="left" w:leader="none"/>
                    </w:tabs>
                    <w:spacing w:line="247" w:lineRule="auto" w:before="2" w:after="0"/>
                    <w:ind w:left="1010" w:right="420" w:hanging="270"/>
                    <w:jc w:val="left"/>
                  </w:pPr>
                  <w:r>
                    <w:rPr>
                      <w:w w:val="105"/>
                    </w:rPr>
                    <w:t>NOW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CAN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EITHER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PRINT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MAIL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COMPLETED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FORM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SEND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VIA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EMAIL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 YOUR CORRESPONDING</w:t>
                  </w:r>
                  <w:r>
                    <w:rPr>
                      <w:spacing w:val="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CHAIRPERSON.</w:t>
                  </w:r>
                </w:p>
                <w:p>
                  <w:pPr>
                    <w:spacing w:before="0"/>
                    <w:ind w:left="667" w:right="0" w:firstLine="302"/>
                    <w:jc w:val="left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z w:val="16"/>
                    </w:rPr>
                    <w:t>NOTE: IT IS RECOMMENDED THAT YOU SAVE A BLANK VERSION OF THE FORM AND THEN CREATE A NEW FILE FOR EACH </w:t>
                  </w:r>
                  <w:r>
                    <w:rPr>
                      <w:b/>
                      <w:i/>
                      <w:sz w:val="16"/>
                    </w:rPr>
                    <w:t>SUBSEQUENT FORM YOU COMPLETE. EACH FILE SHOULD BE RENAMED SO THAT YOU KEEP COPIES OF ALL COMPLETED FORMS.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935608pt;margin-top:90.52002pt;width:58.55pt;height:12pt;mso-position-horizontal-relative:page;mso-position-vertical-relative:page;z-index:-252593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64667pt;margin-top:90.52002pt;width:52.05pt;height:12pt;mso-position-horizontal-relative:page;mso-position-vertical-relative:page;z-index:-252592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520004pt;margin-top:143.800003pt;width:252.75pt;height:12pt;mso-position-horizontal-relative:page;mso-position-vertical-relative:page;z-index:-252591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124634pt;margin-top:221.320007pt;width:9.5pt;height:12pt;mso-position-horizontal-relative:page;mso-position-vertical-relative:page;z-index:-252590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316.359985pt;width:31.2pt;height:12pt;mso-position-horizontal-relative:page;mso-position-vertical-relative:page;z-index:-252589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316.359985pt;width:32.4pt;height:12pt;mso-position-horizontal-relative:page;mso-position-vertical-relative:page;z-index:-252588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329.559998pt;width:31.2pt;height:12pt;mso-position-horizontal-relative:page;mso-position-vertical-relative:page;z-index:-252587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329.559998pt;width:32.4pt;height:12pt;mso-position-horizontal-relative:page;mso-position-vertical-relative:page;z-index:-252585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342.76001pt;width:31.2pt;height:12pt;mso-position-horizontal-relative:page;mso-position-vertical-relative:page;z-index:-252584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342.76001pt;width:32.4pt;height:12pt;mso-position-horizontal-relative:page;mso-position-vertical-relative:page;z-index:-252583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355.720001pt;width:31.2pt;height:12pt;mso-position-horizontal-relative:page;mso-position-vertical-relative:page;z-index:-252582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355.720001pt;width:32.4pt;height:12pt;mso-position-horizontal-relative:page;mso-position-vertical-relative:page;z-index:-252581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368.920013pt;width:31.2pt;height:12pt;mso-position-horizontal-relative:page;mso-position-vertical-relative:page;z-index:-252580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368.920013pt;width:32.4pt;height:12pt;mso-position-horizontal-relative:page;mso-position-vertical-relative:page;z-index:-252579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420.042633pt;width:31.2pt;height:12pt;mso-position-horizontal-relative:page;mso-position-vertical-relative:page;z-index:-252578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420.042633pt;width:32.4pt;height:12pt;mso-position-horizontal-relative:page;mso-position-vertical-relative:page;z-index:-252577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433.23999pt;width:31.2pt;height:12pt;mso-position-horizontal-relative:page;mso-position-vertical-relative:page;z-index:-252576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433.23999pt;width:32.4pt;height:12pt;mso-position-horizontal-relative:page;mso-position-vertical-relative:page;z-index:-252575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458.922638pt;width:31.2pt;height:12pt;mso-position-horizontal-relative:page;mso-position-vertical-relative:page;z-index:-252574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458.922638pt;width:32.4pt;height:12pt;mso-position-horizontal-relative:page;mso-position-vertical-relative:page;z-index:-252573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507.882629pt;width:31.2pt;height:12pt;mso-position-horizontal-relative:page;mso-position-vertical-relative:page;z-index:-252572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507.882629pt;width:32.4pt;height:12pt;mso-position-horizontal-relative:page;mso-position-vertical-relative:page;z-index:-252571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522.040039pt;width:31.2pt;height:12pt;mso-position-horizontal-relative:page;mso-position-vertical-relative:page;z-index:-252570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522.040039pt;width:32.4pt;height:12pt;mso-position-horizontal-relative:page;mso-position-vertical-relative:page;z-index:-252569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535.23999pt;width:31.2pt;height:12pt;mso-position-horizontal-relative:page;mso-position-vertical-relative:page;z-index:-2525685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535.23999pt;width:32.4pt;height:12pt;mso-position-horizontal-relative:page;mso-position-vertical-relative:page;z-index:-252567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548.440002pt;width:31.2pt;height:12pt;mso-position-horizontal-relative:page;mso-position-vertical-relative:page;z-index:-252566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548.440002pt;width:32.4pt;height:12pt;mso-position-horizontal-relative:page;mso-position-vertical-relative:page;z-index:-2525655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588.039978pt;width:31.2pt;height:12pt;mso-position-horizontal-relative:page;mso-position-vertical-relative:page;z-index:-252564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588.039978pt;width:32.4pt;height:12pt;mso-position-horizontal-relative:page;mso-position-vertical-relative:page;z-index:-252563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601.23999pt;width:31.2pt;height:12pt;mso-position-horizontal-relative:page;mso-position-vertical-relative:page;z-index:-252562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601.23999pt;width:32.4pt;height:12pt;mso-position-horizontal-relative:page;mso-position-vertical-relative:page;z-index:-2525614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614.200012pt;width:31.2pt;height:12pt;mso-position-horizontal-relative:page;mso-position-vertical-relative:page;z-index:-2525603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614.200012pt;width:32.4pt;height:12pt;mso-position-horizontal-relative:page;mso-position-vertical-relative:page;z-index:-2525593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627.400024pt;width:31.2pt;height:12pt;mso-position-horizontal-relative:page;mso-position-vertical-relative:page;z-index:-2525583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627.400024pt;width:32.4pt;height:12pt;mso-position-horizontal-relative:page;mso-position-vertical-relative:page;z-index:-252557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655.960022pt;width:31.2pt;height:12pt;mso-position-horizontal-relative:page;mso-position-vertical-relative:page;z-index:-2525562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655.960022pt;width:32.4pt;height:12pt;mso-position-horizontal-relative:page;mso-position-vertical-relative:page;z-index:-252555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20" w:bottom="280" w:left="600" w:right="48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554240" from="437.279999pt,230.880005pt" to="468.479999pt,230.880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53216" from="549.119995pt,230.880005pt" to="581.519995pt,230.880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52192" from="437.279999pt,373.679993pt" to="468.479999pt,373.67999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51168" from="549.119995pt,373.679993pt" to="581.519995pt,373.67999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50144" from="436.559998pt,503.040009pt" to="468.479998pt,503.04000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49120" from="548.400024pt,503.040009pt" to="581.520024pt,503.040009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195.298096pt;margin-top:35.455975pt;width:221.35pt;height:14pt;mso-position-horizontal-relative:page;mso-position-vertical-relative:page;z-index:-252548096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  <w:u w:val="single"/>
                    </w:rPr>
                    <w:t>AMERICANISM PROJECTS COMPLETED</w:t>
                  </w:r>
                  <w:r>
                    <w:rPr>
                      <w:w w:val="105"/>
                      <w:sz w:val="21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60.655975pt;width:10.3pt;height:106.15pt;mso-position-horizontal-relative:page;mso-position-vertical-relative:page;z-index:-252547072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1.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3.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4.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5.</w:t>
                  </w:r>
                </w:p>
                <w:p>
                  <w:pPr>
                    <w:pStyle w:val="BodyText"/>
                    <w:spacing w:before="18"/>
                    <w:ind w:left="20"/>
                  </w:pPr>
                  <w:r>
                    <w:rPr>
                      <w:w w:val="105"/>
                    </w:rPr>
                    <w:t>6.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7.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27902pt;margin-top:60.655975pt;width:243.3pt;height:145pt;mso-position-horizontal-relative:page;mso-position-vertical-relative:page;z-index:-252546048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6"/>
                    <w:ind w:left="20" w:right="2495"/>
                  </w:pPr>
                  <w:r>
                    <w:rPr>
                      <w:w w:val="105"/>
                    </w:rPr>
                    <w:t>HONOR GUARD COLOR GUARD</w:t>
                  </w:r>
                </w:p>
                <w:p>
                  <w:pPr>
                    <w:pStyle w:val="BodyText"/>
                    <w:spacing w:line="261" w:lineRule="auto" w:before="2"/>
                    <w:ind w:left="20" w:right="-13"/>
                  </w:pPr>
                  <w:r>
                    <w:rPr>
                      <w:w w:val="105"/>
                    </w:rPr>
                    <w:t>CONDUCTED A GET OUT THE VOTE PROGRAM VETERANS DAY PROGRAM</w:t>
                  </w:r>
                </w:p>
                <w:p>
                  <w:pPr>
                    <w:pStyle w:val="BodyText"/>
                    <w:spacing w:line="259" w:lineRule="auto" w:before="1"/>
                    <w:ind w:left="20" w:right="945"/>
                  </w:pPr>
                  <w:r>
                    <w:rPr>
                      <w:w w:val="105"/>
                    </w:rPr>
                    <w:t>PEARL HARBOR DAY PROGRAM LOYALTY DAY PROGRAM MEMORIAL DAY PROGRAM</w:t>
                  </w:r>
                </w:p>
                <w:p>
                  <w:pPr>
                    <w:pStyle w:val="BodyText"/>
                    <w:spacing w:line="252" w:lineRule="auto" w:before="5"/>
                    <w:ind w:left="20" w:right="-13"/>
                  </w:pPr>
                  <w:r>
                    <w:rPr>
                      <w:w w:val="105"/>
                    </w:rPr>
                    <w:t>VFW PROGRAMS (ARTHRITIS/BUDDY POPPY/ DIABETES/NATIONAL HOME/ETC.)</w:t>
                  </w:r>
                </w:p>
                <w:p>
                  <w:pPr>
                    <w:pStyle w:val="BodyText"/>
                    <w:spacing w:before="7"/>
                    <w:ind w:left="20"/>
                  </w:pPr>
                  <w:r>
                    <w:rPr>
                      <w:w w:val="105"/>
                    </w:rPr>
                    <w:t>HELPING VETERANS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OTHER AMERICANISM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12012pt;margin-top:61.751446pt;width:68.95pt;height:91.9pt;mso-position-horizontal-relative:page;mso-position-vertical-relative:page;z-index:-252545024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 SPENT HOURS SPENT HOURS SPENT HOURS SPENT HOURS SPENT HOURS SPENT HOURS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79999pt;margin-top:61.751446pt;width:33.2pt;height:91.9pt;mso-position-horizontal-relative:page;mso-position-vertical-relative:page;z-index:-252544000" type="#_x0000_t202" filled="false" stroked="false">
            <v:textbox inset="0,0,0,0">
              <w:txbxContent>
                <w:p>
                  <w:pPr>
                    <w:tabs>
                      <w:tab w:pos="643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1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173309pt;margin-top:61.751446pt;width:71.6pt;height:91.9pt;mso-position-horizontal-relative:page;mso-position-vertical-relative:page;z-index:-252542976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 SPENT MONEY SPENT MONEY SPENT MONEY SPENT MONEY SPENT MONEY SPENT MONEY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119995pt;margin-top:61.751446pt;width:34.4pt;height:91.9pt;mso-position-horizontal-relative:page;mso-position-vertical-relative:page;z-index:-252541952" type="#_x0000_t202" filled="false" stroked="false">
            <v:textbox inset="0,0,0,0">
              <w:txbxContent>
                <w:p>
                  <w:pPr>
                    <w:tabs>
                      <w:tab w:pos="667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1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12012pt;margin-top:166.391449pt;width:68.95pt;height:39.3pt;mso-position-horizontal-relative:page;mso-position-vertical-relative:page;z-index:-252540928" type="#_x0000_t202" filled="false" stroked="false">
            <v:textbox inset="0,0,0,0">
              <w:txbxContent>
                <w:p>
                  <w:pPr>
                    <w:spacing w:line="290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 SPENT HOURS SPENT HOURS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79999pt;margin-top:166.391449pt;width:33.2pt;height:39.3pt;mso-position-horizontal-relative:page;mso-position-vertical-relative:page;z-index:-252539904" type="#_x0000_t202" filled="false" stroked="false">
            <v:textbox inset="0,0,0,0">
              <w:txbxContent>
                <w:p>
                  <w:pPr>
                    <w:tabs>
                      <w:tab w:pos="643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173309pt;margin-top:166.391449pt;width:71.6pt;height:39.3pt;mso-position-horizontal-relative:page;mso-position-vertical-relative:page;z-index:-252538880" type="#_x0000_t202" filled="false" stroked="false">
            <v:textbox inset="0,0,0,0">
              <w:txbxContent>
                <w:p>
                  <w:pPr>
                    <w:spacing w:line="290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 SPENT MONEY SPENT MONEY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119995pt;margin-top:166.391449pt;width:34.4pt;height:39.3pt;mso-position-horizontal-relative:page;mso-position-vertical-relative:page;z-index:-252537856" type="#_x0000_t202" filled="false" stroked="false">
            <v:textbox inset="0,0,0,0">
              <w:txbxContent>
                <w:p>
                  <w:pPr>
                    <w:tabs>
                      <w:tab w:pos="667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178.495972pt;width:15.8pt;height:27.2pt;mso-position-horizontal-relative:page;mso-position-vertical-relative:page;z-index:-252536832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9.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17.615982pt;width:298.9pt;height:14pt;mso-position-horizontal-relative:page;mso-position-vertical-relative:page;z-index:-252535808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TOTAL HOURS/MONEY FOR AMERICANISM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208496pt;margin-top:218.471451pt;width:37.450pt;height:12.9pt;mso-position-horizontal-relative:page;mso-position-vertical-relative:page;z-index:-25253478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69794pt;margin-top:218.471451pt;width:40.2pt;height:12.9pt;mso-position-horizontal-relative:page;mso-position-vertical-relative:page;z-index:-25253376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MONEY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97699pt;margin-top:218.96666pt;width:6.75pt;height:11.65pt;mso-position-horizontal-relative:page;mso-position-vertical-relative:page;z-index:-252532736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1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017029pt;margin-top:218.96666pt;width:6.75pt;height:11.65pt;mso-position-horizontal-relative:page;mso-position-vertical-relative:page;z-index:-252531712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1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0795pt;margin-top:243.295975pt;width:244.25pt;height:14pt;mso-position-horizontal-relative:page;mso-position-vertical-relative:page;z-index:-252530688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  <w:u w:val="single"/>
                    </w:rPr>
                    <w:t>NATIONAL SAFETY PROJECTS COMPLETED</w:t>
                  </w:r>
                  <w:r>
                    <w:rPr>
                      <w:w w:val="105"/>
                      <w:sz w:val="21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268.735962pt;width:10.3pt;height:79.75pt;mso-position-horizontal-relative:page;mso-position-vertical-relative:page;z-index:-252529664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1.</w:t>
                  </w:r>
                </w:p>
                <w:p>
                  <w:pPr>
                    <w:pStyle w:val="BodyText"/>
                    <w:spacing w:before="18"/>
                    <w:ind w:left="20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3.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4.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5.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27902pt;margin-top:268.735962pt;width:159.3pt;height:79.75pt;mso-position-horizontal-relative:page;mso-position-vertical-relative:page;z-index:-252528640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6"/>
                    <w:ind w:left="20" w:right="11"/>
                  </w:pPr>
                  <w:r>
                    <w:rPr>
                      <w:w w:val="105"/>
                    </w:rPr>
                    <w:t>DRUG AWARENESS RECREATIONAL SAFETY HIGHWAY SAFETY HOME/FIRE SAFETY ASSISTING POLICE/FIRE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DEPT. OTHER SAFETY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12012pt;margin-top:269.591431pt;width:68.95pt;height:78.7pt;mso-position-horizontal-relative:page;mso-position-vertical-relative:page;z-index:-252527616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 SPENT HOURS SPENT HOURS SPENT HOURS SPENT HOURS SPENT HOURS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79999pt;margin-top:269.591431pt;width:33.2pt;height:78.7pt;mso-position-horizontal-relative:page;mso-position-vertical-relative:page;z-index:-252526592" type="#_x0000_t202" filled="false" stroked="false">
            <v:textbox inset="0,0,0,0">
              <w:txbxContent>
                <w:p>
                  <w:pPr>
                    <w:tabs>
                      <w:tab w:pos="643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173309pt;margin-top:269.591431pt;width:71.6pt;height:78.7pt;mso-position-horizontal-relative:page;mso-position-vertical-relative:page;z-index:-252525568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 SPENT MONEY SPENT MONEY SPENT MONEY SPENT MONEY SPENT MONEY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119995pt;margin-top:269.591431pt;width:34.4pt;height:78.7pt;mso-position-horizontal-relative:page;mso-position-vertical-relative:page;z-index:-252524544" type="#_x0000_t202" filled="false" stroked="false">
            <v:textbox inset="0,0,0,0">
              <w:txbxContent>
                <w:p>
                  <w:pPr>
                    <w:tabs>
                      <w:tab w:pos="667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60.175964pt;width:259.9pt;height:14pt;mso-position-horizontal-relative:page;mso-position-vertical-relative:page;z-index:-252523520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TOTAL HOURS/MONEY FOR SAFETY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208496pt;margin-top:361.271454pt;width:37.450pt;height:12.9pt;mso-position-horizontal-relative:page;mso-position-vertical-relative:page;z-index:-25252249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813995pt;margin-top:361.333649pt;width:6.75pt;height:11.65pt;mso-position-horizontal-relative:page;mso-position-vertical-relative:page;z-index:-252521472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1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69794pt;margin-top:361.271454pt;width:40.2pt;height:12.9pt;mso-position-horizontal-relative:page;mso-position-vertical-relative:page;z-index:-25252044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MONEY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854004pt;margin-top:361.333649pt;width:6.75pt;height:11.65pt;mso-position-horizontal-relative:page;mso-position-vertical-relative:page;z-index:-252519424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1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496597pt;margin-top:386.095978pt;width:236.95pt;height:14pt;mso-position-horizontal-relative:page;mso-position-vertical-relative:page;z-index:-252518400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  <w:u w:val="single"/>
                    </w:rPr>
                    <w:t>YOUTH ACTIVITY PROJECTS COMPLETED</w:t>
                  </w:r>
                  <w:r>
                    <w:rPr>
                      <w:w w:val="105"/>
                      <w:sz w:val="21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79901pt;margin-top:411.29599pt;width:10.3pt;height:66.55pt;mso-position-horizontal-relative:page;mso-position-vertical-relative:page;z-index:-252517376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1.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w w:val="105"/>
                    </w:rPr>
                    <w:t>3.</w:t>
                  </w:r>
                </w:p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w w:val="105"/>
                    </w:rPr>
                    <w:t>4.</w:t>
                  </w:r>
                </w:p>
                <w:p>
                  <w:pPr>
                    <w:pStyle w:val="BodyText"/>
                    <w:spacing w:before="22"/>
                    <w:ind w:left="20"/>
                  </w:pPr>
                  <w:r>
                    <w:rPr>
                      <w:w w:val="105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27902pt;margin-top:411.29599pt;width:171.6pt;height:66.55pt;mso-position-horizontal-relative:page;mso-position-vertical-relative:page;z-index:-252516352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16"/>
                    <w:ind w:left="20" w:right="345"/>
                  </w:pPr>
                  <w:r>
                    <w:rPr/>
                    <w:t>SPORTS/ATHLETICS </w:t>
                  </w:r>
                  <w:r>
                    <w:rPr>
                      <w:w w:val="105"/>
                    </w:rPr>
                    <w:t>SCOUTING</w:t>
                  </w:r>
                </w:p>
                <w:p>
                  <w:pPr>
                    <w:pStyle w:val="BodyText"/>
                    <w:spacing w:line="261" w:lineRule="auto" w:before="0"/>
                    <w:ind w:left="20" w:right="-8"/>
                  </w:pPr>
                  <w:r>
                    <w:rPr>
                      <w:w w:val="105"/>
                    </w:rPr>
                    <w:t>V.O.D. ESSAY CONTEST PATRIOT’S PEN ESSAY CONTEST OTHER YOUTH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12012pt;margin-top:412.391449pt;width:68.95pt;height:65.5pt;mso-position-horizontal-relative:page;mso-position-vertical-relative:page;z-index:-252515328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HOURS SPENT HOURS SPENT HOURS SPENT HOURS SPENT HOURS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79999pt;margin-top:412.391449pt;width:33.2pt;height:65.5pt;mso-position-horizontal-relative:page;mso-position-vertical-relative:page;z-index:-252514304" type="#_x0000_t202" filled="false" stroked="false">
            <v:textbox inset="0,0,0,0">
              <w:txbxContent>
                <w:p>
                  <w:pPr>
                    <w:tabs>
                      <w:tab w:pos="643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43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173309pt;margin-top:412.391449pt;width:71.6pt;height:65.5pt;mso-position-horizontal-relative:page;mso-position-vertical-relative:page;z-index:-252513280" type="#_x0000_t202" filled="false" stroked="false">
            <v:textbox inset="0,0,0,0">
              <w:txbxContent>
                <w:p>
                  <w:pPr>
                    <w:spacing w:line="288" w:lineRule="auto" w:before="18"/>
                    <w:ind w:left="20" w:right="17" w:firstLine="0"/>
                    <w:jc w:val="both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MONEY SPENT MONEY SPENT MONEY SPENT MONEY SPENT MONEY SPENT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119995pt;margin-top:412.391449pt;width:34.4pt;height:65.5pt;mso-position-horizontal-relative:page;mso-position-vertical-relative:page;z-index:-252512256" type="#_x0000_t202" filled="false" stroked="false">
            <v:textbox inset="0,0,0,0">
              <w:txbxContent>
                <w:p>
                  <w:pPr>
                    <w:tabs>
                      <w:tab w:pos="667" w:val="left" w:leader="none"/>
                    </w:tabs>
                    <w:spacing w:before="18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  <w:p>
                  <w:pPr>
                    <w:tabs>
                      <w:tab w:pos="6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3"/>
                      <w:sz w:val="19"/>
                      <w:u w:val="single"/>
                    </w:rPr>
                    <w:t> </w:t>
                  </w:r>
                  <w:r>
                    <w:rPr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89.77597pt;width:250pt;height:14pt;mso-position-horizontal-relative:page;mso-position-vertical-relative:page;z-index:-252511232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TOTAL HOURS/SPENT FOR YOUTH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208496pt;margin-top:490.631439pt;width:37.450pt;height:12.9pt;mso-position-horizontal-relative:page;mso-position-vertical-relative:page;z-index:-25251020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161011pt;margin-top:490.965668pt;width:6.75pt;height:11.65pt;mso-position-horizontal-relative:page;mso-position-vertical-relative:page;z-index:-252509184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1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69794pt;margin-top:490.631439pt;width:40.2pt;height:12.9pt;mso-position-horizontal-relative:page;mso-position-vertical-relative:page;z-index:-25250816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MONEY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200989pt;margin-top:490.965668pt;width:6.75pt;height:11.65pt;mso-position-horizontal-relative:page;mso-position-vertical-relative:page;z-index:-252507136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1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15.455994pt;width:344pt;height:14pt;mso-position-horizontal-relative:page;mso-position-vertical-relative:page;z-index:-252506112" type="#_x0000_t202" filled="false" stroked="false">
            <v:textbox inset="0,0,0,0">
              <w:txbxContent>
                <w:p>
                  <w:pPr>
                    <w:tabs>
                      <w:tab w:pos="6859" w:val="left" w:leader="none"/>
                    </w:tabs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PREPARED</w:t>
                  </w:r>
                  <w:r>
                    <w:rPr>
                      <w:b/>
                      <w:spacing w:val="-12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BY:</w:t>
                  </w:r>
                  <w:r>
                    <w:rPr>
                      <w:b/>
                      <w:sz w:val="21"/>
                    </w:rPr>
                    <w:t>  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b/>
                      <w:sz w:val="21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368408pt;margin-top:515.455994pt;width:32.4pt;height:14pt;mso-position-horizontal-relative:page;mso-position-vertical-relative:page;z-index:-252505088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480011pt;margin-top:515.455994pt;width:91pt;height:14pt;mso-position-horizontal-relative:page;mso-position-vertical-relative:page;z-index:-252504064" type="#_x0000_t202" filled="false" stroked="false">
            <v:textbox inset="0,0,0,0">
              <w:txbxContent>
                <w:p>
                  <w:pPr>
                    <w:tabs>
                      <w:tab w:pos="1800" w:val="left" w:leader="none"/>
                    </w:tabs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b/>
                      <w:sz w:val="21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308601pt;margin-top:541.375977pt;width:296.650pt;height:14pt;mso-position-horizontal-relative:page;mso-position-vertical-relative:page;z-index:-252503040" type="#_x0000_t202" filled="false" stroked="false">
            <v:textbox inset="0,0,0,0">
              <w:txbxContent>
                <w:p>
                  <w:pPr>
                    <w:tabs>
                      <w:tab w:pos="5913" w:val="left" w:leader="none"/>
                    </w:tabs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TITLE:</w:t>
                  </w:r>
                  <w:r>
                    <w:rPr>
                      <w:b/>
                      <w:sz w:val="21"/>
                    </w:rPr>
                    <w:t> 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b/>
                      <w:sz w:val="21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279999pt;margin-top:541.375977pt;width:105.55pt;height:26.95pt;mso-position-horizontal-relative:page;mso-position-vertical-relative:page;z-index:-252502016" type="#_x0000_t202" filled="false" stroked="false">
            <v:textbox inset="0,0,0,0">
              <w:txbxContent>
                <w:p>
                  <w:pPr>
                    <w:spacing w:line="256" w:lineRule="auto" w:before="16"/>
                    <w:ind w:left="20" w:right="-6" w:firstLine="844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DISTRICT # POST/AUXILIARY 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480011pt;margin-top:541.375977pt;width:91pt;height:26.95pt;mso-position-horizontal-relative:page;mso-position-vertical-relative:page;z-index:-252500992" type="#_x0000_t202" filled="false" stroked="false">
            <v:textbox inset="0,0,0,0">
              <w:txbxContent>
                <w:p>
                  <w:pPr>
                    <w:tabs>
                      <w:tab w:pos="1800" w:val="left" w:leader="none"/>
                    </w:tabs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b/>
                      <w:sz w:val="21"/>
                      <w:u w:val="single"/>
                    </w:rPr>
                    <w:tab/>
                  </w:r>
                </w:p>
                <w:p>
                  <w:pPr>
                    <w:tabs>
                      <w:tab w:pos="1800" w:val="left" w:leader="none"/>
                    </w:tabs>
                    <w:spacing w:before="18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b/>
                      <w:sz w:val="21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4277pt;margin-top:580.255981pt;width:35.8pt;height:14pt;mso-position-horizontal-relative:page;mso-position-vertical-relative:page;z-index:-252499968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Mail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337143pt;margin-top:580.255981pt;width:163.4pt;height:94.75pt;mso-position-horizontal-relative:page;mso-position-vertical-relative:page;z-index:-252498944" type="#_x0000_t202" filled="false" stroked="false">
            <v:textbox inset="0,0,0,0">
              <w:txbxContent>
                <w:p>
                  <w:pPr>
                    <w:spacing w:line="241" w:lineRule="exact" w:before="17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i/>
                      <w:sz w:val="21"/>
                    </w:rPr>
                    <w:t>VFW: </w:t>
                  </w:r>
                  <w:r>
                    <w:rPr>
                      <w:rFonts w:ascii="Arial"/>
                      <w:sz w:val="20"/>
                    </w:rPr>
                    <w:t>Donald Ramsey</w:t>
                  </w:r>
                </w:p>
                <w:p>
                  <w:pPr>
                    <w:spacing w:before="0"/>
                    <w:ind w:left="592" w:right="-1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Community Service Chairman Department of PA, VFW</w:t>
                  </w:r>
                </w:p>
                <w:p>
                  <w:pPr>
                    <w:spacing w:before="2"/>
                    <w:ind w:left="592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45 Reno Rd</w:t>
                  </w:r>
                </w:p>
                <w:p>
                  <w:pPr>
                    <w:spacing w:before="1"/>
                    <w:ind w:left="592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Hermitage, PA</w:t>
                  </w:r>
                  <w:r>
                    <w:rPr>
                      <w:rFonts w:ascii="Arial"/>
                      <w:spacing w:val="5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16148</w:t>
                  </w:r>
                </w:p>
                <w:p>
                  <w:pPr>
                    <w:spacing w:before="1"/>
                    <w:ind w:left="592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Phone:</w:t>
                  </w:r>
                  <w:r>
                    <w:rPr>
                      <w:rFonts w:ascii="Arial"/>
                      <w:spacing w:val="5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724-346-5817</w:t>
                  </w:r>
                </w:p>
                <w:p>
                  <w:pPr>
                    <w:spacing w:before="1"/>
                    <w:ind w:left="592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Cell # :</w:t>
                  </w:r>
                </w:p>
                <w:p>
                  <w:pPr>
                    <w:spacing w:before="1"/>
                    <w:ind w:left="592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E-Mail: </w:t>
                  </w:r>
                  <w:hyperlink r:id="rId5">
                    <w:r>
                      <w:rPr>
                        <w:rFonts w:ascii="Arial"/>
                        <w:sz w:val="20"/>
                      </w:rPr>
                      <w:t>Ramz@neo.RR.com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46.494598pt;margin-top:580.255981pt;width:227.5pt;height:94.75pt;mso-position-horizontal-relative:page;mso-position-vertical-relative:page;z-index:-252497920" type="#_x0000_t202" filled="false" stroked="false">
            <v:textbox inset="0,0,0,0">
              <w:txbxContent>
                <w:p>
                  <w:pPr>
                    <w:spacing w:line="241" w:lineRule="exact" w:before="17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i/>
                      <w:sz w:val="21"/>
                    </w:rPr>
                    <w:t>AUX: </w:t>
                  </w:r>
                  <w:r>
                    <w:rPr>
                      <w:rFonts w:ascii="Arial"/>
                      <w:sz w:val="20"/>
                    </w:rPr>
                    <w:t>Nancy D. Kreiner</w:t>
                  </w:r>
                </w:p>
                <w:p>
                  <w:pPr>
                    <w:spacing w:before="0"/>
                    <w:ind w:left="564" w:right="-2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VFW Auxiliary Community Service Chairman Department of PA, VFW Auxiliary</w:t>
                  </w:r>
                </w:p>
                <w:p>
                  <w:pPr>
                    <w:spacing w:before="2"/>
                    <w:ind w:left="564" w:right="162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440 S. York Street Mechanicsburg, PA 17055</w:t>
                  </w:r>
                </w:p>
                <w:p>
                  <w:pPr>
                    <w:spacing w:before="2"/>
                    <w:ind w:left="564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Phone: 717-460-1635</w:t>
                  </w:r>
                </w:p>
                <w:p>
                  <w:pPr>
                    <w:spacing w:before="1"/>
                    <w:ind w:left="564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Cell # :</w:t>
                  </w:r>
                </w:p>
                <w:p>
                  <w:pPr>
                    <w:spacing w:before="1"/>
                    <w:ind w:left="564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E-mail: </w:t>
                  </w:r>
                  <w:hyperlink r:id="rId6">
                    <w:r>
                      <w:rPr>
                        <w:rFonts w:ascii="Arial"/>
                        <w:sz w:val="20"/>
                      </w:rPr>
                      <w:t>Mrsplk2@AOL.Com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6.694302pt;margin-top:680.897888pt;width:498.55pt;height:27.65pt;mso-position-horizontal-relative:page;mso-position-vertical-relative:page;z-index:-252496896" type="#_x0000_t202" filled="false" stroked="false">
            <v:textbox inset="0,0,0,0">
              <w:txbxContent>
                <w:p>
                  <w:pPr>
                    <w:spacing w:line="252" w:lineRule="auto" w:before="25"/>
                    <w:ind w:left="1934" w:right="0" w:hanging="1915"/>
                    <w:jc w:val="left"/>
                    <w:rPr>
                      <w:rFonts w:ascii="Cambria" w:hAnsi="Cambria"/>
                      <w:b/>
                      <w:i/>
                      <w:sz w:val="21"/>
                    </w:rPr>
                  </w:pPr>
                  <w:r>
                    <w:rPr>
                      <w:rFonts w:ascii="Cambria" w:hAnsi="Cambria"/>
                      <w:b/>
                      <w:i/>
                      <w:sz w:val="21"/>
                    </w:rPr>
                    <w:t>MAIL THIS FORM DIRECTLY TO THE VFW STATE COMMUNITY SERVICE CHAIRMAN OR VFW AUXILIARY </w:t>
                  </w:r>
                  <w:r>
                    <w:rPr>
                      <w:rFonts w:ascii="Cambria" w:hAnsi="Cambria"/>
                      <w:b/>
                      <w:i/>
                      <w:sz w:val="21"/>
                    </w:rPr>
                    <w:t>CHAIRMAN </w:t>
                  </w:r>
                  <w:r>
                    <w:rPr>
                      <w:rFonts w:ascii="Cambria" w:hAnsi="Cambria"/>
                      <w:b/>
                      <w:i/>
                      <w:w w:val="70"/>
                      <w:sz w:val="21"/>
                    </w:rPr>
                    <w:t>-­‐-­‐ </w:t>
                  </w:r>
                  <w:r>
                    <w:rPr>
                      <w:rFonts w:ascii="Cambria" w:hAnsi="Cambria"/>
                      <w:b/>
                      <w:i/>
                      <w:sz w:val="21"/>
                    </w:rPr>
                    <w:t>DO NOT MAIL TO DEPARTMENT HEADQUARTERS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9.330078pt;width:190.65pt;height:13.55pt;mso-position-horizontal-relative:page;mso-position-vertical-relative:page;z-index:-25249587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Cambria"/>
                      <w:i/>
                      <w:sz w:val="19"/>
                    </w:rPr>
                  </w:pPr>
                  <w:r>
                    <w:rPr>
                      <w:rFonts w:ascii="Cambria"/>
                      <w:i/>
                      <w:w w:val="105"/>
                      <w:sz w:val="19"/>
                    </w:rPr>
                    <w:t>Community Service Report, Department of PA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279999pt;margin-top:729.330078pt;width:42.3pt;height:13.55pt;mso-position-horizontal-relative:page;mso-position-vertical-relative:page;z-index:-25249484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Cambria"/>
                      <w:i/>
                      <w:sz w:val="19"/>
                    </w:rPr>
                  </w:pPr>
                  <w:r>
                    <w:rPr>
                      <w:rFonts w:ascii="Cambria"/>
                      <w:i/>
                      <w:w w:val="105"/>
                      <w:sz w:val="19"/>
                    </w:rPr>
                    <w:t>Rev. 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80029pt;margin-top:729.197632pt;width:8.6pt;height:16.1pt;mso-position-horizontal-relative:page;mso-position-vertical-relative:page;z-index:-2524938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ambria"/>
                      <w:sz w:val="24"/>
                    </w:rPr>
                  </w:pPr>
                  <w:r>
                    <w:rPr>
                      <w:rFonts w:ascii="Cambria"/>
                      <w:sz w:val="2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60.52002pt;width:31.2pt;height:12pt;mso-position-horizontal-relative:page;mso-position-vertical-relative:page;z-index:-252492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60.52002pt;width:32.4pt;height:12pt;mso-position-horizontal-relative:page;mso-position-vertical-relative:page;z-index:-252491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73.719971pt;width:31.2pt;height:12pt;mso-position-horizontal-relative:page;mso-position-vertical-relative:page;z-index:-252490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73.719971pt;width:32.4pt;height:12pt;mso-position-horizontal-relative:page;mso-position-vertical-relative:page;z-index:-252489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86.919983pt;width:31.2pt;height:12pt;mso-position-horizontal-relative:page;mso-position-vertical-relative:page;z-index:-252488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86.919983pt;width:32.4pt;height:12pt;mso-position-horizontal-relative:page;mso-position-vertical-relative:page;z-index:-252487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100.119995pt;width:31.2pt;height:12pt;mso-position-horizontal-relative:page;mso-position-vertical-relative:page;z-index:-252486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100.119995pt;width:32.4pt;height:12pt;mso-position-horizontal-relative:page;mso-position-vertical-relative:page;z-index:-252485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113.080017pt;width:31.2pt;height:12pt;mso-position-horizontal-relative:page;mso-position-vertical-relative:page;z-index:-252484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113.080017pt;width:32.4pt;height:12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126.280029pt;width:31.2pt;height:12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126.280029pt;width:32.4pt;height:12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139.479980pt;width:31.2pt;height:12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139.479980pt;width:32.4pt;height:12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165.159973pt;width:31.2pt;height:12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165.159973pt;width:32.4pt;height:12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178.359985pt;width:31.2pt;height:12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178.359985pt;width:32.4pt;height:12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191.559998pt;width:31.2pt;height:12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191.559998pt;width:32.4pt;height:12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219.880005pt;width:31.2pt;height:12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219.880005pt;width:32.4pt;height:12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782303pt;margin-top:242.919983pt;width:10.1pt;height:12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268.359985pt;width:31.2pt;height:12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268.359985pt;width:32.4pt;height:12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281.559998pt;width:31.2pt;height:12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281.559998pt;width:32.4pt;height:12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294.760010pt;width:31.2pt;height:12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294.760010pt;width:32.4pt;height:12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307.959991pt;width:31.2pt;height:12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307.959991pt;width:32.4pt;height:12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321.160004pt;width:31.2pt;height:12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321.160004pt;width:32.4pt;height:12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334.119995pt;width:31.2pt;height:12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334.119995pt;width:32.4pt;height:12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362.679993pt;width:31.2pt;height:12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362.679993pt;width:32.4pt;height:12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411.160004pt;width:31.2pt;height:12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411.160004pt;width:32.4pt;height:12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424.119995pt;width:31.2pt;height:12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424.119995pt;width:32.4pt;height:12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437.320007pt;width:31.2pt;height:12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437.320007pt;width:32.4pt;height:12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450.519989pt;width:31.2pt;height:12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450.519989pt;width:32.4pt;height:12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79999pt;margin-top:463.720001pt;width:31.2pt;height:12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19995pt;margin-top:463.720001pt;width:32.4pt;height:12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492.040009pt;width:31.95pt;height:12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400024pt;margin-top:492.040009pt;width:33.15pt;height:12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pt;margin-top:515.079956pt;width:252pt;height:12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480011pt;margin-top:515.079956pt;width:89.05pt;height:12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pt;margin-top:541pt;width:252pt;height:12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480011pt;margin-top:541pt;width:89.05pt;height:12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480011pt;margin-top:553.960022pt;width:89.05pt;height:12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00" w:bottom="280" w:left="600" w:right="4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5.455975pt;width:282.150pt;height:14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  <w:u w:val="single"/>
                    </w:rPr>
                    <w:t>COMMENTS AND/OR ADDITIONAL EXPLANATIONS</w:t>
                  </w:r>
                  <w:r>
                    <w:rPr>
                      <w:b/>
                      <w:w w:val="105"/>
                      <w:sz w:val="21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9.330078pt;width:190.65pt;height:13.55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Cambria"/>
                      <w:i/>
                      <w:sz w:val="19"/>
                    </w:rPr>
                  </w:pPr>
                  <w:r>
                    <w:rPr>
                      <w:rFonts w:ascii="Cambria"/>
                      <w:i/>
                      <w:w w:val="105"/>
                      <w:sz w:val="19"/>
                    </w:rPr>
                    <w:t>Community Service Report, Department of PA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279999pt;margin-top:729.330078pt;width:42.3pt;height:13.55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Cambria"/>
                      <w:i/>
                      <w:sz w:val="19"/>
                    </w:rPr>
                  </w:pPr>
                  <w:r>
                    <w:rPr>
                      <w:rFonts w:ascii="Cambria"/>
                      <w:i/>
                      <w:w w:val="105"/>
                      <w:sz w:val="19"/>
                    </w:rPr>
                    <w:t>Rev. 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80029pt;margin-top:729.197632pt;width:8.6pt;height:16.1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ambria"/>
                      <w:sz w:val="24"/>
                    </w:rPr>
                  </w:pPr>
                  <w:r>
                    <w:rPr>
                      <w:rFonts w:ascii="Cambria"/>
                      <w:sz w:val="24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69321pt;margin-top:35.080017pt;width:10.1pt;height:12pt;mso-position-horizontal-relative:page;mso-position-vertical-relative:page;z-index:-2524334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00" w:bottom="28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15" w:hanging="275"/>
        <w:jc w:val="left"/>
      </w:pPr>
      <w:rPr>
        <w:rFonts w:hint="default" w:ascii="Times New Roman" w:hAnsi="Times New Roman" w:eastAsia="Times New Roman" w:cs="Times New Roman"/>
        <w:spacing w:val="0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2020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0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0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20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0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0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0" w:hanging="2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Ramz@neo.RR.com" TargetMode="External" Type="http://schemas.openxmlformats.org/officeDocument/2006/relationships/hyperlink"/>
<Relationship Id="rId6" Target="mailto:Mrsplk2@AOL.Com" TargetMode="External" Type="http://schemas.openxmlformats.org/officeDocument/2006/relationships/hyperlink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