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w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31" w:rsidRDefault="00CE389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5.9pt;margin-top:75.7pt;width:194.5pt;height:228.6pt;z-index:251655168;mso-width-relative:margin;mso-height-relative:margin">
            <v:textbox style="mso-next-textbox:#_x0000_s1030">
              <w:txbxContent>
                <w:p w:rsidR="006D1AB4" w:rsidRPr="00600282" w:rsidRDefault="0014481B">
                  <w:pP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  <w:r w:rsidRPr="00600282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Test Title</w:t>
                  </w:r>
                </w:p>
                <w:p w:rsidR="006D1AB4" w:rsidRPr="006D1AB4" w:rsidRDefault="0014481B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</w:p>
              </w:txbxContent>
            </v:textbox>
          </v:shape>
        </w:pict>
      </w:r>
      <w:r w:rsidR="00784083">
        <w:rPr>
          <w:noProof/>
        </w:rPr>
        <w:pict>
          <v:shape id="_x0000_s1039" type="#_x0000_t202" style="position:absolute;margin-left:-39.5pt;margin-top:-42.9pt;width:232.9pt;height:19.8pt;z-index:251663360;mso-width-relative:margin;mso-height-relative:margin" strokecolor="white" strokeweight=".25pt">
            <v:textbox style="mso-next-textbox:#_x0000_s1039">
              <w:txbxContent>
                <w:p w:rsidR="00784083" w:rsidRDefault="00784083" w:rsidP="00784083">
                  <w:r>
                    <w:t>School Paper Name</w:t>
                  </w:r>
                </w:p>
              </w:txbxContent>
            </v:textbox>
          </v:shape>
        </w:pict>
      </w:r>
      <w:r w:rsidR="00784083">
        <w:rPr>
          <w:noProof/>
          <w:lang w:eastAsia="zh-TW"/>
        </w:rPr>
        <w:pict>
          <v:shape id="_x0000_s1029" type="#_x0000_t202" style="position:absolute;margin-left:374.95pt;margin-top:-42.9pt;width:136.55pt;height:19.8pt;z-index:251654144;mso-width-relative:margin;mso-height-relative:margin" strokecolor="white" strokeweight=".25pt">
            <v:textbox style="mso-next-textbox:#_x0000_s1029">
              <w:txbxContent>
                <w:p w:rsidR="001524F7" w:rsidRDefault="00600282" w:rsidP="008D4876">
                  <w:pPr>
                    <w:jc w:val="right"/>
                  </w:pPr>
                  <w:r>
                    <w:t>December 14, 2016</w:t>
                  </w:r>
                </w:p>
              </w:txbxContent>
            </v:textbox>
          </v:shape>
        </w:pict>
      </w:r>
      <w:r w:rsidR="0087508A">
        <w:rPr>
          <w:noProof/>
        </w:rPr>
        <w:pict>
          <v:shape id="_x0000_s1038" type="#_x0000_t202" style="position:absolute;margin-left:81.35pt;margin-top:592.4pt;width:227.9pt;height:97.7pt;z-index:251662336;mso-width-relative:margin;mso-height-relative:margin">
            <v:textbox style="mso-next-textbox:#_x0000_s1038">
              <w:txbxContent>
                <w:p w:rsidR="00600282" w:rsidRPr="00600282" w:rsidRDefault="00600282" w:rsidP="0087508A">
                  <w:pPr>
                    <w:rPr>
                      <w:color w:val="D60093"/>
                      <w:sz w:val="32"/>
                      <w:szCs w:val="32"/>
                    </w:rPr>
                  </w:pPr>
                  <w:r w:rsidRPr="00600282">
                    <w:rPr>
                      <w:color w:val="D60093"/>
                      <w:sz w:val="32"/>
                      <w:szCs w:val="32"/>
                    </w:rPr>
                    <w:t>Test Title</w:t>
                  </w:r>
                </w:p>
                <w:p w:rsidR="0087508A" w:rsidRPr="00600282" w:rsidRDefault="0087508A" w:rsidP="0087508A">
                  <w:pPr>
                    <w:rPr>
                      <w:sz w:val="32"/>
                      <w:szCs w:val="32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87508A">
        <w:rPr>
          <w:noProof/>
        </w:rPr>
        <w:pict>
          <v:shape id="_x0000_s1037" type="#_x0000_t202" style="position:absolute;margin-left:-41.7pt;margin-top:592.4pt;width:118.2pt;height:97.7pt;z-index:251661312;mso-width-relative:margin;mso-height-relative:margin">
            <v:textbox style="mso-next-textbox:#_x0000_s1037">
              <w:txbxContent>
                <w:p w:rsidR="0087508A" w:rsidRPr="0014481B" w:rsidRDefault="00600282" w:rsidP="0087508A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960" cy="1064895"/>
                        <wp:effectExtent l="19050" t="0" r="2540" b="0"/>
                        <wp:docPr id="2" name="Picture 2" descr="untitled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960" cy="1064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508A" w:rsidRPr="006D1AB4" w:rsidRDefault="0087508A" w:rsidP="0087508A">
                  <w:pPr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534445">
        <w:rPr>
          <w:noProof/>
        </w:rPr>
        <w:pict>
          <v:shape id="_x0000_s1034" type="#_x0000_t202" style="position:absolute;margin-left:314.8pt;margin-top:550.2pt;width:195.6pt;height:139.9pt;z-index:251658240;mso-width-relative:margin;mso-height-relative:margin">
            <v:textbox style="mso-next-textbox:#_x0000_s1034">
              <w:txbxContent>
                <w:p w:rsidR="0044720E" w:rsidRPr="00600282" w:rsidRDefault="0044720E" w:rsidP="0044720E">
                  <w:pPr>
                    <w:rPr>
                      <w:color w:val="006666"/>
                      <w:sz w:val="32"/>
                      <w:szCs w:val="32"/>
                    </w:rPr>
                  </w:pPr>
                  <w:r w:rsidRPr="00600282">
                    <w:rPr>
                      <w:color w:val="006666"/>
                      <w:sz w:val="32"/>
                      <w:szCs w:val="32"/>
                    </w:rPr>
                    <w:t>Test Title</w:t>
                  </w:r>
                </w:p>
                <w:p w:rsidR="0044720E" w:rsidRPr="006D1AB4" w:rsidRDefault="0044720E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786FA7">
        <w:rPr>
          <w:noProof/>
        </w:rPr>
        <w:pict>
          <v:shape id="_x0000_s1036" type="#_x0000_t202" style="position:absolute;margin-left:138.4pt;margin-top:447.9pt;width:170.85pt;height:139.9pt;z-index:251660288;mso-width-relative:margin;mso-height-relative:margin">
            <v:textbox style="mso-next-textbox:#_x0000_s1036">
              <w:txbxContent>
                <w:p w:rsidR="00786FA7" w:rsidRPr="00600282" w:rsidRDefault="00786FA7" w:rsidP="00786FA7">
                  <w:pPr>
                    <w:rPr>
                      <w:color w:val="31849B" w:themeColor="accent5" w:themeShade="BF"/>
                      <w:sz w:val="32"/>
                      <w:szCs w:val="32"/>
                    </w:rPr>
                  </w:pPr>
                  <w:r w:rsidRPr="00600282">
                    <w:rPr>
                      <w:color w:val="31849B" w:themeColor="accent5" w:themeShade="BF"/>
                      <w:sz w:val="32"/>
                      <w:szCs w:val="32"/>
                    </w:rPr>
                    <w:t>Test Title</w:t>
                  </w:r>
                </w:p>
                <w:p w:rsidR="00786FA7" w:rsidRPr="006D1AB4" w:rsidRDefault="00786FA7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786FA7">
        <w:rPr>
          <w:noProof/>
        </w:rPr>
        <w:pict>
          <v:shape id="_x0000_s1035" type="#_x0000_t202" style="position:absolute;margin-left:-41.7pt;margin-top:447.9pt;width:175.1pt;height:139.9pt;z-index:251659264;mso-width-relative:margin;mso-height-relative:margin">
            <v:textbox style="mso-next-textbox:#_x0000_s1035">
              <w:txbxContent>
                <w:p w:rsidR="00786FA7" w:rsidRPr="00600282" w:rsidRDefault="00786FA7" w:rsidP="00786FA7">
                  <w:pPr>
                    <w:rPr>
                      <w:color w:val="993300"/>
                      <w:sz w:val="32"/>
                      <w:szCs w:val="32"/>
                    </w:rPr>
                  </w:pPr>
                  <w:r w:rsidRPr="00600282">
                    <w:rPr>
                      <w:color w:val="993300"/>
                      <w:sz w:val="32"/>
                      <w:szCs w:val="32"/>
                    </w:rPr>
                    <w:t>Test Title</w:t>
                  </w:r>
                </w:p>
                <w:p w:rsidR="00786FA7" w:rsidRPr="006D1AB4" w:rsidRDefault="00786FA7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</w:p>
              </w:txbxContent>
            </v:textbox>
          </v:shape>
        </w:pict>
      </w:r>
      <w:r w:rsidR="0044720E">
        <w:rPr>
          <w:noProof/>
        </w:rPr>
        <w:pict>
          <v:shape id="_x0000_s1033" type="#_x0000_t202" style="position:absolute;margin-left:315.9pt;margin-top:310.9pt;width:195.6pt;height:230.2pt;z-index:251657216;mso-width-relative:margin;mso-height-relative:margin">
            <v:textbox style="mso-next-textbox:#_x0000_s1033">
              <w:txbxContent>
                <w:p w:rsidR="0044720E" w:rsidRPr="00600282" w:rsidRDefault="0044720E" w:rsidP="0044720E">
                  <w:pPr>
                    <w:rPr>
                      <w:color w:val="008000"/>
                      <w:sz w:val="32"/>
                      <w:szCs w:val="32"/>
                    </w:rPr>
                  </w:pPr>
                  <w:r w:rsidRPr="00600282">
                    <w:rPr>
                      <w:color w:val="008000"/>
                      <w:sz w:val="32"/>
                      <w:szCs w:val="32"/>
                    </w:rPr>
                    <w:t>Test Title</w:t>
                  </w:r>
                </w:p>
                <w:p w:rsidR="0044720E" w:rsidRPr="006D1AB4" w:rsidRDefault="0044720E" w:rsidP="00600282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  <w:r w:rsidRPr="0014481B">
                    <w:t xml:space="preserve"> </w:t>
                  </w:r>
                  <w:r>
                    <w:t>Your text can go here.</w:t>
                  </w:r>
                </w:p>
              </w:txbxContent>
            </v:textbox>
          </v:shape>
        </w:pict>
      </w:r>
      <w:r w:rsidR="006D1AB4">
        <w:rPr>
          <w:noProof/>
          <w:lang w:eastAsia="zh-TW"/>
        </w:rPr>
        <w:pict>
          <v:shape id="_x0000_s1031" type="#_x0000_t202" style="position:absolute;margin-left:-41.7pt;margin-top:75.7pt;width:350.95pt;height:368pt;z-index:251656192;mso-width-relative:margin;mso-height-relative:margin">
            <v:textbox style="mso-next-textbox:#_x0000_s1031">
              <w:txbxContent>
                <w:p w:rsidR="006D1AB4" w:rsidRPr="00600282" w:rsidRDefault="00784083" w:rsidP="006D1AB4">
                  <w:pPr>
                    <w:rPr>
                      <w:color w:val="943634" w:themeColor="accent2" w:themeShade="BF"/>
                    </w:rPr>
                  </w:pPr>
                  <w:r w:rsidRPr="00600282">
                    <w:rPr>
                      <w:color w:val="943634" w:themeColor="accent2" w:themeShade="BF"/>
                      <w:sz w:val="32"/>
                      <w:szCs w:val="32"/>
                    </w:rPr>
                    <w:t>YOUR TITLE CAN GO RIGHT HERE</w:t>
                  </w:r>
                </w:p>
                <w:p w:rsidR="006D1AB4" w:rsidRDefault="00600282" w:rsidP="006D1AB4">
                  <w:r>
                    <w:rPr>
                      <w:noProof/>
                    </w:rPr>
                    <w:drawing>
                      <wp:inline distT="0" distB="0" distL="0" distR="0">
                        <wp:extent cx="4305935" cy="2199005"/>
                        <wp:effectExtent l="19050" t="0" r="0" b="0"/>
                        <wp:docPr id="1" name="Picture 1" descr="WebbBridge_EN-US21576670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ebbBridge_EN-US2157667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219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2BA7" w:rsidRPr="006D1AB4" w:rsidRDefault="006D1AB4" w:rsidP="00600282">
                  <w:pPr>
                    <w:jc w:val="both"/>
                  </w:pP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 Your text can go here.</w:t>
                  </w:r>
                  <w:r>
                    <w:br/>
                    <w:t>Your text can go here.</w:t>
                  </w:r>
                  <w:r w:rsidRPr="006D1AB4">
                    <w:t xml:space="preserve"> </w:t>
                  </w:r>
                  <w:r>
                    <w:t>Your text can go here. 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="00B327A5" w:rsidRPr="00B327A5">
                    <w:t xml:space="preserve"> </w:t>
                  </w:r>
                  <w:r w:rsidR="00B327A5">
                    <w:t>Your text can go here.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Pr="006D1AB4">
                    <w:t xml:space="preserve"> </w:t>
                  </w:r>
                  <w:r>
                    <w:t>Your text can go here.</w:t>
                  </w:r>
                  <w:r w:rsidR="009B2BA7" w:rsidRPr="009B2BA7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 Your text can go here.Your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 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B327A5">
                    <w:t xml:space="preserve"> </w:t>
                  </w:r>
                  <w:r w:rsidR="009B2BA7">
                    <w:t>Your text can go here.Your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  <w:r w:rsidR="009B2BA7" w:rsidRPr="006D1AB4">
                    <w:t xml:space="preserve"> </w:t>
                  </w:r>
                  <w:r w:rsidR="009B2BA7">
                    <w:t>Your text can go here.</w:t>
                  </w:r>
                </w:p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/>
                <w:p w:rsidR="006D1AB4" w:rsidRPr="006D1AB4" w:rsidRDefault="006D1AB4" w:rsidP="006D1AB4">
                  <w:r>
                    <w:t xml:space="preserve"> </w:t>
                  </w:r>
                </w:p>
                <w:p w:rsidR="006D1AB4" w:rsidRPr="006D1AB4" w:rsidRDefault="006D1AB4" w:rsidP="006D1AB4"/>
                <w:p w:rsidR="006D1AB4" w:rsidRPr="006D1AB4" w:rsidRDefault="006D1AB4" w:rsidP="006D1AB4"/>
              </w:txbxContent>
            </v:textbox>
          </v:shape>
        </w:pict>
      </w:r>
      <w:r w:rsidR="007714DA">
        <w:rPr>
          <w:noProof/>
          <w:lang w:eastAsia="zh-TW"/>
        </w:rPr>
        <w:pict>
          <v:shape id="_x0000_s1027" type="#_x0000_t202" style="position:absolute;margin-left:-41.7pt;margin-top:-19.8pt;width:101.7pt;height:83.9pt;z-index:251652096;mso-width-relative:margin;mso-height-relative:margin" fillcolor="#e0e6f5" strokecolor="#4e4d51">
            <v:fill opacity="45875f"/>
            <v:textbox>
              <w:txbxContent>
                <w:p w:rsidR="007714DA" w:rsidRPr="00600282" w:rsidRDefault="006F0A1D">
                  <w:pPr>
                    <w:rPr>
                      <w:color w:val="008000"/>
                      <w:sz w:val="32"/>
                      <w:szCs w:val="32"/>
                    </w:rPr>
                  </w:pPr>
                  <w:r w:rsidRPr="00600282">
                    <w:rPr>
                      <w:color w:val="008000"/>
                      <w:sz w:val="32"/>
                      <w:szCs w:val="32"/>
                    </w:rPr>
                    <w:t>A Headline</w:t>
                  </w:r>
                </w:p>
                <w:p w:rsidR="006F0A1D" w:rsidRPr="00600282" w:rsidRDefault="006F0A1D">
                  <w:pPr>
                    <w:rPr>
                      <w:color w:val="008000"/>
                      <w:sz w:val="20"/>
                      <w:szCs w:val="20"/>
                    </w:rPr>
                  </w:pPr>
                  <w:r w:rsidRPr="00600282">
                    <w:rPr>
                      <w:color w:val="008000"/>
                      <w:sz w:val="20"/>
                      <w:szCs w:val="20"/>
                    </w:rPr>
                    <w:t>Info here info here info here info here info here here sdfs.</w:t>
                  </w:r>
                </w:p>
              </w:txbxContent>
            </v:textbox>
          </v:shape>
        </w:pict>
      </w:r>
      <w:r w:rsidR="007714DA">
        <w:rPr>
          <w:noProof/>
          <w:lang w:eastAsia="zh-TW"/>
        </w:rPr>
        <w:pict>
          <v:shape id="_x0000_s1028" type="#_x0000_t202" style="position:absolute;margin-left:60pt;margin-top:-19.8pt;width:451.5pt;height:83.9pt;z-index:251653120;mso-width-relative:margin;mso-height-relative:margin" fillcolor="#e0e6f5" strokecolor="#4e4d51">
            <v:fill opacity="45875f"/>
            <v:textbox>
              <w:txbxContent>
                <w:p w:rsidR="007714DA" w:rsidRPr="00600282" w:rsidRDefault="00784083">
                  <w:pPr>
                    <w:rPr>
                      <w:color w:val="FF0000"/>
                      <w:sz w:val="92"/>
                      <w:szCs w:val="92"/>
                    </w:rPr>
                  </w:pPr>
                  <w:r w:rsidRPr="00600282">
                    <w:rPr>
                      <w:color w:val="FF0000"/>
                      <w:sz w:val="92"/>
                      <w:szCs w:val="92"/>
                    </w:rPr>
                    <w:t>NEWSPAPER TITLE</w:t>
                  </w:r>
                  <w:r w:rsidR="007714DA" w:rsidRPr="00600282">
                    <w:rPr>
                      <w:color w:val="FF0000"/>
                      <w:sz w:val="92"/>
                      <w:szCs w:val="92"/>
                    </w:rPr>
                    <w:t xml:space="preserve"> </w:t>
                  </w:r>
                </w:p>
              </w:txbxContent>
            </v:textbox>
          </v:shape>
        </w:pict>
      </w:r>
      <w:r w:rsidR="00786FA7">
        <w:softHyphen/>
      </w:r>
      <w:r>
        <w:softHyphen/>
      </w:r>
    </w:p>
    <w:sectPr w:rsidR="00137A31" w:rsidSect="00174CE0">
      <w:pgSz w:w="12240" w:h="15840"/>
      <w:pgMar w:top="1440" w:right="1440" w:bottom="1440" w:left="1440" w:header="720" w:footer="720" w:gutter="0"/>
      <w:pgBorders w:offsetFrom="page">
        <w:top w:val="single" w:sz="4" w:space="24" w:color="BFBFBF"/>
        <w:left w:val="single" w:sz="4" w:space="24" w:color="BFBFBF"/>
        <w:bottom w:val="single" w:sz="4" w:space="24" w:color="BFBFBF"/>
        <w:right w:val="single" w:sz="4" w:space="24" w:color="BFBFBF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savePreviewPicture/>
  <w:compat/>
  <w:rsids>
    <w:rsidRoot w:val="00174CE0"/>
    <w:rsid w:val="00137A31"/>
    <w:rsid w:val="0014481B"/>
    <w:rsid w:val="001524F7"/>
    <w:rsid w:val="00174CE0"/>
    <w:rsid w:val="00211E67"/>
    <w:rsid w:val="003321FF"/>
    <w:rsid w:val="0044720E"/>
    <w:rsid w:val="00534445"/>
    <w:rsid w:val="00600282"/>
    <w:rsid w:val="006D1AB4"/>
    <w:rsid w:val="006F0A1D"/>
    <w:rsid w:val="007714DA"/>
    <w:rsid w:val="00784083"/>
    <w:rsid w:val="00786FA7"/>
    <w:rsid w:val="007B1BE2"/>
    <w:rsid w:val="00866AA7"/>
    <w:rsid w:val="0087444C"/>
    <w:rsid w:val="0087508A"/>
    <w:rsid w:val="008D4876"/>
    <w:rsid w:val="009B2BA7"/>
    <w:rsid w:val="00B07C2E"/>
    <w:rsid w:val="00B327A5"/>
    <w:rsid w:val="00CE3891"/>
    <w:rsid w:val="00DC1DF3"/>
    <w:rsid w:val="00F9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A3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LinksUpToDate>false</LinksUpToDate>
  <CharactersWithSpaces>14</CharactersWithSpaces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