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Heading1"/>
        <w:spacing w:before="0" w:after="0"/>
        <w:rPr>
          <w:b w:val="false"/>
          <w:sz w:val="42"/>
        </w:rPr>
      </w:pPr>
      <w:r>
        <w:rPr>
          <w:b w:val="false"/>
          <w:sz w:val="42"/>
        </w:rPr>
        <w:t>Sample Scholarship Application Letter</w:t>
      </w:r>
    </w:p>
    <w:p>
      <w:pPr>
        <w:pStyle w:val="TextBody"/>
        <w:spacing w:lineRule="auto" w:line="408" w:before="0" w:after="0"/>
        <w:ind w:left="0" w:right="0" w:hanging="0"/>
        <w:rPr/>
      </w:pPr>
      <w:r>
        <w:rPr/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From: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Mr Nisar Ahmed Ansari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Jubilee Hills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Student, MCA Final Year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Hyderabad-500034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Prince Mufakham Jah College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25</w:t>
      </w: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15"/>
        </w:rPr>
        <w:t>th</w:t>
      </w: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 January, 2010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To: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The Office of the Bursar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Prince Mufakham Jah College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Jubilee Hills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Hyderabad-500034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Dear Sir,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Sub: Request for grant of Scholarship.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Ref: Scholarship Grant No. 21/2009 dated 21</w:t>
      </w: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15"/>
        </w:rPr>
        <w:t>st</w:t>
      </w: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 Jan’ 09.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I am a student of MCA Final Year in your College. I have passed the First Semester Exam in 1</w:t>
      </w: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15"/>
        </w:rPr>
        <w:t>st</w:t>
      </w: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 Division. I was also awarded a Scholarship in the Academic Year-2008/2009 based on my high academic grades.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My father is a retired Govt Teacher drawing a pension of Rs 900/- per month which is not sufficient to meet the cost of my education.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Hence, I request you to grant me Scholarship for the Final Year also and oblige.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Thanking you.</w:t>
      </w:r>
    </w:p>
    <w:p>
      <w:pPr>
        <w:pStyle w:val="TextBody"/>
        <w:widowControl/>
        <w:pBdr>
          <w:top w:val="nil"/>
          <w:left w:val="nil"/>
          <w:bottom w:val="nil"/>
          <w:right w:val="nil"/>
        </w:pBdr>
        <w:spacing w:lineRule="auto" w:line="410" w:before="0" w:after="300"/>
        <w:ind w:left="0" w:right="0" w:hanging="0"/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</w:pPr>
      <w:r>
        <w:rPr>
          <w:rFonts w:ascii="Ubuntu;Helvetica;Arial;sans-serif" w:hAnsi="Ubuntu;Helvetica;Arial;sans-serif"/>
          <w:b w:val="false"/>
          <w:i w:val="false"/>
          <w:caps w:val="false"/>
          <w:smallCaps w:val="false"/>
          <w:color w:val="444444"/>
          <w:spacing w:val="0"/>
          <w:sz w:val="21"/>
        </w:rPr>
        <w:t>Yours faithfully,</w:t>
      </w:r>
    </w:p>
    <w:p>
      <w:pPr>
        <w:pStyle w:val="Normal"/>
        <w:spacing w:before="0" w:after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Ubuntu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paragraph" w:styleId="Heading1">
    <w:name w:val="Heading 1"/>
    <w:basedOn w:val="Heading"/>
    <w:next w:val="TextBody"/>
    <w:pPr>
      <w:spacing w:before="240" w:after="120"/>
      <w:outlineLvl w:val="0"/>
      <w:outlineLvl w:val="0"/>
    </w:pPr>
    <w:rPr>
      <w:rFonts w:ascii="Liberation Serif" w:hAnsi="Liberation Serif" w:eastAsia="Droid Sans Fallback" w:cs="FreeSans"/>
      <w:b/>
      <w:bCs/>
      <w:sz w:val="48"/>
      <w:szCs w:val="4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rPr>
      <w:rFonts w:ascii="OpenSymbol" w:hAnsi="OpenSymbol" w:eastAsia="OpenSymbol" w:cs="OpenSymbol"/>
    </w:rPr>
  </w:style>
  <w:style w:type="character" w:styleId="StrongEmphasis">
    <w:name w:val="Strong Emphasis"/>
    <w:rPr>
      <w:b/>
      <w:bCs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Company/>
  <Template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