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639206CA" w:rsidR="00791A29" w:rsidRDefault="00597D5F" w:rsidP="00597D5F">
      <w:r w:rsidRPr="00597D5F">
        <w:rPr>
          <w:b/>
          <w:bCs/>
        </w:rPr>
        <w:t>State:</w:t>
      </w:r>
      <w:r w:rsidR="00AA3756">
        <w:rPr>
          <w:b/>
          <w:bCs/>
        </w:rPr>
        <w:t xml:space="preserve"> New Mexico</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348E1BD" w14:textId="77777777" w:rsidR="00FD04F1" w:rsidRDefault="00826342" w:rsidP="00FD04F1">
      <w:pPr>
        <w:pStyle w:val="ListParagraph"/>
        <w:numPr>
          <w:ilvl w:val="0"/>
          <w:numId w:val="9"/>
        </w:numPr>
        <w:rPr>
          <w:highlight w:val="yellow"/>
        </w:rPr>
      </w:pPr>
      <w:r w:rsidRPr="007F009B">
        <w:rPr>
          <w:highlight w:val="yellow"/>
        </w:rPr>
        <w:t>[</w:t>
      </w:r>
      <w:r w:rsidR="007F009B" w:rsidRPr="007F009B">
        <w:rPr>
          <w:highlight w:val="yellow"/>
        </w:rPr>
        <w:t>All</w:t>
      </w:r>
      <w:r w:rsidRPr="007F009B">
        <w:rPr>
          <w:highlight w:val="yellow"/>
        </w:rPr>
        <w:t xml:space="preserve"> conveyance</w:t>
      </w:r>
      <w:r w:rsidR="007F009B" w:rsidRPr="007F009B">
        <w:rPr>
          <w:highlight w:val="yellow"/>
        </w:rPr>
        <w:t xml:space="preserve">s </w:t>
      </w:r>
      <w:r w:rsidRPr="007F009B">
        <w:rPr>
          <w:highlight w:val="yellow"/>
        </w:rPr>
        <w:t xml:space="preserve">of land shall be executed as a deed and </w:t>
      </w:r>
      <w:r w:rsidR="007F009B" w:rsidRPr="007F009B">
        <w:rPr>
          <w:highlight w:val="yellow"/>
        </w:rPr>
        <w:t>recorded.]</w:t>
      </w:r>
    </w:p>
    <w:p w14:paraId="129289D4" w14:textId="586AC65E" w:rsidR="00F97B72" w:rsidRPr="00FD04F1" w:rsidRDefault="00F97B72" w:rsidP="00FD04F1">
      <w:pPr>
        <w:pStyle w:val="ListParagraph"/>
        <w:numPr>
          <w:ilvl w:val="0"/>
          <w:numId w:val="9"/>
        </w:numPr>
        <w:rPr>
          <w:highlight w:val="yellow"/>
        </w:rPr>
      </w:pPr>
      <w:r w:rsidRPr="00FD04F1">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06BEEDA7" w:rsidR="00B23F3A" w:rsidRDefault="00B23F3A" w:rsidP="00B23F3A">
      <w:r>
        <w:t>State/Commonwealth of</w:t>
      </w:r>
      <w:r w:rsidR="00AA3756">
        <w:t xml:space="preserve"> New Mexico</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3357" w14:textId="77777777" w:rsidR="00556FE8" w:rsidRDefault="00556FE8" w:rsidP="000B2833">
      <w:pPr>
        <w:spacing w:after="0" w:line="240" w:lineRule="auto"/>
      </w:pPr>
      <w:r>
        <w:separator/>
      </w:r>
    </w:p>
  </w:endnote>
  <w:endnote w:type="continuationSeparator" w:id="0">
    <w:p w14:paraId="7E894902" w14:textId="77777777" w:rsidR="00556FE8" w:rsidRDefault="00556FE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179" w14:textId="77777777" w:rsidR="00615EF9" w:rsidRDefault="0061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5F8DE3" w:rsidR="000B2833" w:rsidRPr="00615EF9" w:rsidRDefault="000B2833" w:rsidP="00615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D27C" w14:textId="77777777" w:rsidR="00615EF9" w:rsidRDefault="0061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F58D" w14:textId="77777777" w:rsidR="00556FE8" w:rsidRDefault="00556FE8" w:rsidP="000B2833">
      <w:pPr>
        <w:spacing w:after="0" w:line="240" w:lineRule="auto"/>
      </w:pPr>
      <w:r>
        <w:separator/>
      </w:r>
    </w:p>
  </w:footnote>
  <w:footnote w:type="continuationSeparator" w:id="0">
    <w:p w14:paraId="647F1360" w14:textId="77777777" w:rsidR="00556FE8" w:rsidRDefault="00556FE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F863" w14:textId="77777777" w:rsidR="00615EF9" w:rsidRDefault="00615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983590E" w:rsidR="000B2833" w:rsidRPr="00615EF9" w:rsidRDefault="000B2833" w:rsidP="00615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94EC" w14:textId="77777777" w:rsidR="00615EF9" w:rsidRDefault="00615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2C8"/>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56FE8"/>
    <w:rsid w:val="005609E9"/>
    <w:rsid w:val="00562C22"/>
    <w:rsid w:val="00563949"/>
    <w:rsid w:val="00565E94"/>
    <w:rsid w:val="00570AC5"/>
    <w:rsid w:val="005734B0"/>
    <w:rsid w:val="00580904"/>
    <w:rsid w:val="005846F1"/>
    <w:rsid w:val="0059408B"/>
    <w:rsid w:val="005954F9"/>
    <w:rsid w:val="00597D5F"/>
    <w:rsid w:val="005B25F6"/>
    <w:rsid w:val="005B4751"/>
    <w:rsid w:val="005E3F15"/>
    <w:rsid w:val="005E4A91"/>
    <w:rsid w:val="005F7AA8"/>
    <w:rsid w:val="00600B1B"/>
    <w:rsid w:val="00602504"/>
    <w:rsid w:val="00606A24"/>
    <w:rsid w:val="0061073E"/>
    <w:rsid w:val="00612CFB"/>
    <w:rsid w:val="00615619"/>
    <w:rsid w:val="00615EF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009B"/>
    <w:rsid w:val="007F2A1B"/>
    <w:rsid w:val="007F3682"/>
    <w:rsid w:val="007F467D"/>
    <w:rsid w:val="007F4D09"/>
    <w:rsid w:val="00802852"/>
    <w:rsid w:val="00805733"/>
    <w:rsid w:val="008165F2"/>
    <w:rsid w:val="0082634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A3756"/>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9759F"/>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D04F1"/>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755</Words>
  <Characters>4308</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