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0DABF0B1" w:rsidR="00791A29" w:rsidRDefault="00597D5F" w:rsidP="00597D5F">
      <w:r w:rsidRPr="00597D5F">
        <w:rPr>
          <w:b/>
          <w:bCs/>
        </w:rPr>
        <w:t>State</w:t>
      </w:r>
      <w:r w:rsidRPr="002452CE">
        <w:rPr>
          <w:b/>
          <w:bCs/>
        </w:rPr>
        <w:t>:</w:t>
      </w:r>
      <w:r w:rsidR="006333C0">
        <w:rPr>
          <w:b/>
          <w:bCs/>
        </w:rPr>
        <w:t xml:space="preserve"> </w:t>
      </w:r>
      <w:r w:rsidR="00415DA6" w:rsidRPr="00415DA6">
        <w:rPr>
          <w:b/>
          <w:bCs/>
        </w:rPr>
        <w:t>M</w:t>
      </w:r>
      <w:r w:rsidR="00881A1C">
        <w:rPr>
          <w:b/>
          <w:bCs/>
        </w:rPr>
        <w:t>ontana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12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380"/>
        <w:gridCol w:w="648"/>
        <w:gridCol w:w="4215"/>
      </w:tblGrid>
      <w:tr w:rsidR="00CF3C8C" w:rsidRPr="00CF3C8C" w14:paraId="7191D46C" w14:textId="77777777" w:rsidTr="003165DE">
        <w:trPr>
          <w:trHeight w:val="499"/>
          <w:tblCellSpacing w:w="15" w:type="dxa"/>
        </w:trPr>
        <w:tc>
          <w:tcPr>
            <w:tcW w:w="4335"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18"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0"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3165DE">
        <w:trPr>
          <w:trHeight w:val="484"/>
          <w:tblCellSpacing w:w="15" w:type="dxa"/>
        </w:trPr>
        <w:tc>
          <w:tcPr>
            <w:tcW w:w="4335"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618"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0"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FD5DFB" w:rsidR="00AE2B21" w:rsidRDefault="00AE2B21" w:rsidP="005065CD">
      <w:pPr>
        <w:pStyle w:val="ListParagraph"/>
        <w:numPr>
          <w:ilvl w:val="0"/>
          <w:numId w:val="13"/>
        </w:numPr>
        <w:rPr>
          <w:rFonts w:eastAsia="Arial" w:cstheme="minorHAnsi"/>
        </w:rPr>
      </w:pPr>
      <w:r>
        <w:rPr>
          <w:rFonts w:eastAsia="Arial" w:cstheme="minorHAnsi"/>
        </w:rPr>
        <w:t xml:space="preserve">Under 18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7A31" w14:textId="77777777" w:rsidR="00CD34B3" w:rsidRDefault="00CD34B3" w:rsidP="000B2833">
      <w:pPr>
        <w:spacing w:after="0" w:line="240" w:lineRule="auto"/>
      </w:pPr>
      <w:r>
        <w:separator/>
      </w:r>
    </w:p>
  </w:endnote>
  <w:endnote w:type="continuationSeparator" w:id="0">
    <w:p w14:paraId="50B394BB" w14:textId="77777777" w:rsidR="00CD34B3" w:rsidRDefault="00CD34B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BE7E" w14:textId="77777777" w:rsidR="00311B4B" w:rsidRDefault="00311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F0C3AC4" w:rsidR="000B2833" w:rsidRPr="00311B4B" w:rsidRDefault="000B2833" w:rsidP="00311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D986" w14:textId="77777777" w:rsidR="00311B4B" w:rsidRDefault="00311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F926" w14:textId="77777777" w:rsidR="00CD34B3" w:rsidRDefault="00CD34B3" w:rsidP="000B2833">
      <w:pPr>
        <w:spacing w:after="0" w:line="240" w:lineRule="auto"/>
      </w:pPr>
      <w:r>
        <w:separator/>
      </w:r>
    </w:p>
  </w:footnote>
  <w:footnote w:type="continuationSeparator" w:id="0">
    <w:p w14:paraId="64721248" w14:textId="77777777" w:rsidR="00CD34B3" w:rsidRDefault="00CD34B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A080" w14:textId="77777777" w:rsidR="00311B4B" w:rsidRDefault="00311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B523401" w:rsidR="000B2833" w:rsidRPr="00311B4B" w:rsidRDefault="000B2833" w:rsidP="00311B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ABCE" w14:textId="77777777" w:rsidR="00311B4B" w:rsidRDefault="00311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1B4B"/>
    <w:rsid w:val="003129F4"/>
    <w:rsid w:val="003165DE"/>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7195"/>
    <w:rsid w:val="004C730B"/>
    <w:rsid w:val="004D5788"/>
    <w:rsid w:val="004F3DDF"/>
    <w:rsid w:val="004F4D80"/>
    <w:rsid w:val="004F6A99"/>
    <w:rsid w:val="005023A4"/>
    <w:rsid w:val="005065CD"/>
    <w:rsid w:val="005209CA"/>
    <w:rsid w:val="0052386A"/>
    <w:rsid w:val="00526E0D"/>
    <w:rsid w:val="00534293"/>
    <w:rsid w:val="0053633F"/>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52B"/>
    <w:rsid w:val="005954F9"/>
    <w:rsid w:val="00597D5F"/>
    <w:rsid w:val="005A1FA4"/>
    <w:rsid w:val="005B25F6"/>
    <w:rsid w:val="005B4751"/>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D7EC1"/>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16F55"/>
    <w:rsid w:val="008265E9"/>
    <w:rsid w:val="008268FB"/>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C43"/>
    <w:rsid w:val="00A2081C"/>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82086"/>
    <w:rsid w:val="00A8234F"/>
    <w:rsid w:val="00A85618"/>
    <w:rsid w:val="00A85753"/>
    <w:rsid w:val="00AA0602"/>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539"/>
    <w:rsid w:val="00B36F7D"/>
    <w:rsid w:val="00B45626"/>
    <w:rsid w:val="00B643A0"/>
    <w:rsid w:val="00B67600"/>
    <w:rsid w:val="00B901F7"/>
    <w:rsid w:val="00B90E81"/>
    <w:rsid w:val="00B92987"/>
    <w:rsid w:val="00B97057"/>
    <w:rsid w:val="00BA01C5"/>
    <w:rsid w:val="00BA43BA"/>
    <w:rsid w:val="00BA53E6"/>
    <w:rsid w:val="00BA568C"/>
    <w:rsid w:val="00BA7395"/>
    <w:rsid w:val="00BB0A18"/>
    <w:rsid w:val="00BC2F77"/>
    <w:rsid w:val="00BC4336"/>
    <w:rsid w:val="00BC5DBE"/>
    <w:rsid w:val="00BD005D"/>
    <w:rsid w:val="00BD2710"/>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34B3"/>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3967"/>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1452</Words>
  <Characters>8278</Characters>
  <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