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08C6BB25" w:rsidR="000C2B8B" w:rsidRDefault="00512E17" w:rsidP="000C2B8B">
      <w:pPr>
        <w:tabs>
          <w:tab w:val="left" w:pos="480"/>
        </w:tabs>
        <w:jc w:val="center"/>
        <w:rPr>
          <w:b/>
          <w:bCs/>
          <w:sz w:val="36"/>
          <w:szCs w:val="36"/>
        </w:rPr>
      </w:pPr>
      <w:r>
        <w:rPr>
          <w:b/>
          <w:bCs/>
          <w:sz w:val="36"/>
          <w:szCs w:val="36"/>
        </w:rPr>
        <w:t>SEPARATION AGREEMENT</w:t>
      </w:r>
    </w:p>
    <w:p w14:paraId="443ACFEE" w14:textId="20A044F8"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2539D0">
        <w:rPr>
          <w:b/>
          <w:bCs/>
          <w:sz w:val="24"/>
          <w:szCs w:val="24"/>
        </w:rPr>
        <w:t>New Hampshire</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C4C2" w14:textId="77777777" w:rsidR="00582F9B" w:rsidRDefault="00582F9B" w:rsidP="000B2833">
      <w:pPr>
        <w:spacing w:after="0" w:line="240" w:lineRule="auto"/>
      </w:pPr>
      <w:r>
        <w:separator/>
      </w:r>
    </w:p>
  </w:endnote>
  <w:endnote w:type="continuationSeparator" w:id="0">
    <w:p w14:paraId="3AA0D664" w14:textId="77777777" w:rsidR="00582F9B" w:rsidRDefault="00582F9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D1CE" w14:textId="77777777" w:rsidR="00B17B9A" w:rsidRDefault="00B17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777590E" w:rsidR="000B2833" w:rsidRPr="00B17B9A" w:rsidRDefault="000B2833" w:rsidP="00B17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957E" w14:textId="77777777" w:rsidR="00B17B9A" w:rsidRDefault="00B17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7876" w14:textId="77777777" w:rsidR="00582F9B" w:rsidRDefault="00582F9B" w:rsidP="000B2833">
      <w:pPr>
        <w:spacing w:after="0" w:line="240" w:lineRule="auto"/>
      </w:pPr>
      <w:r>
        <w:separator/>
      </w:r>
    </w:p>
  </w:footnote>
  <w:footnote w:type="continuationSeparator" w:id="0">
    <w:p w14:paraId="68325453" w14:textId="77777777" w:rsidR="00582F9B" w:rsidRDefault="00582F9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DD86" w14:textId="77777777" w:rsidR="00B17B9A" w:rsidRDefault="00B17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1EF8816" w:rsidR="000B2833" w:rsidRPr="00B17B9A" w:rsidRDefault="000B2833" w:rsidP="00B17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7799" w14:textId="77777777" w:rsidR="00B17B9A" w:rsidRDefault="00B17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2058"/>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A6AFD"/>
    <w:rsid w:val="000B0092"/>
    <w:rsid w:val="000B2833"/>
    <w:rsid w:val="000B6B03"/>
    <w:rsid w:val="000C2B8B"/>
    <w:rsid w:val="000C46C0"/>
    <w:rsid w:val="000D6071"/>
    <w:rsid w:val="000D7D0B"/>
    <w:rsid w:val="000F4F50"/>
    <w:rsid w:val="00100707"/>
    <w:rsid w:val="00102510"/>
    <w:rsid w:val="00111B8D"/>
    <w:rsid w:val="00115543"/>
    <w:rsid w:val="0011594B"/>
    <w:rsid w:val="00121DCB"/>
    <w:rsid w:val="0012334F"/>
    <w:rsid w:val="00131E10"/>
    <w:rsid w:val="00132B02"/>
    <w:rsid w:val="001345A5"/>
    <w:rsid w:val="00141061"/>
    <w:rsid w:val="00144A26"/>
    <w:rsid w:val="00146973"/>
    <w:rsid w:val="001472ED"/>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539D0"/>
    <w:rsid w:val="00267F0F"/>
    <w:rsid w:val="00270CDF"/>
    <w:rsid w:val="00273AA0"/>
    <w:rsid w:val="00273B98"/>
    <w:rsid w:val="002811AC"/>
    <w:rsid w:val="00293E93"/>
    <w:rsid w:val="002942DD"/>
    <w:rsid w:val="00297D42"/>
    <w:rsid w:val="002A1334"/>
    <w:rsid w:val="002A14A8"/>
    <w:rsid w:val="002A157D"/>
    <w:rsid w:val="002A17C6"/>
    <w:rsid w:val="002A28AC"/>
    <w:rsid w:val="002A2C5C"/>
    <w:rsid w:val="002A32D1"/>
    <w:rsid w:val="002A4643"/>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0F1A"/>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82F9B"/>
    <w:rsid w:val="0059234F"/>
    <w:rsid w:val="005A657F"/>
    <w:rsid w:val="005A6C9B"/>
    <w:rsid w:val="005A7BC3"/>
    <w:rsid w:val="005C05EE"/>
    <w:rsid w:val="005C37E8"/>
    <w:rsid w:val="005C6393"/>
    <w:rsid w:val="005E498A"/>
    <w:rsid w:val="005E4A91"/>
    <w:rsid w:val="005E6036"/>
    <w:rsid w:val="00602504"/>
    <w:rsid w:val="006046FF"/>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5A02"/>
    <w:rsid w:val="008165F2"/>
    <w:rsid w:val="00817163"/>
    <w:rsid w:val="00820BFC"/>
    <w:rsid w:val="00821866"/>
    <w:rsid w:val="00835AB2"/>
    <w:rsid w:val="00842F9B"/>
    <w:rsid w:val="008505ED"/>
    <w:rsid w:val="00855D63"/>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4DAC"/>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D78D7"/>
    <w:rsid w:val="00AE619F"/>
    <w:rsid w:val="00B17B9A"/>
    <w:rsid w:val="00B17F44"/>
    <w:rsid w:val="00B26B5F"/>
    <w:rsid w:val="00B27CCA"/>
    <w:rsid w:val="00B40E1A"/>
    <w:rsid w:val="00B448A1"/>
    <w:rsid w:val="00B57D6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2E64"/>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0215"/>
    <w:rsid w:val="00D07B31"/>
    <w:rsid w:val="00D12E95"/>
    <w:rsid w:val="00D23990"/>
    <w:rsid w:val="00D259B1"/>
    <w:rsid w:val="00D3458E"/>
    <w:rsid w:val="00D42D3F"/>
    <w:rsid w:val="00D52E6A"/>
    <w:rsid w:val="00D55DF5"/>
    <w:rsid w:val="00D6167F"/>
    <w:rsid w:val="00D624FB"/>
    <w:rsid w:val="00D76A36"/>
    <w:rsid w:val="00D8195F"/>
    <w:rsid w:val="00D8229C"/>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27371"/>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47DCC"/>
    <w:rsid w:val="00F52325"/>
    <w:rsid w:val="00F8361C"/>
    <w:rsid w:val="00F85329"/>
    <w:rsid w:val="00F856A5"/>
    <w:rsid w:val="00F93B98"/>
    <w:rsid w:val="00FA21E1"/>
    <w:rsid w:val="00FA22D7"/>
    <w:rsid w:val="00FB096E"/>
    <w:rsid w:val="00FB168E"/>
    <w:rsid w:val="00FB3C1F"/>
    <w:rsid w:val="00FB59A8"/>
    <w:rsid w:val="00FB7845"/>
    <w:rsid w:val="00FC456C"/>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3275</Words>
  <Characters>18671</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21903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